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04" w:rsidRPr="002E45FB" w:rsidRDefault="00080C04" w:rsidP="00080C04">
      <w:pPr>
        <w:widowControl w:val="0"/>
        <w:spacing w:before="46" w:after="0" w:line="240" w:lineRule="auto"/>
        <w:ind w:left="346" w:right="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FB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45F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2E45FB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2E45FB">
        <w:rPr>
          <w:rFonts w:ascii="Times New Roman" w:eastAsia="Times New Roman" w:hAnsi="Times New Roman" w:cs="Times New Roman"/>
          <w:sz w:val="24"/>
          <w:szCs w:val="24"/>
        </w:rPr>
        <w:t>32 общеразвивающего вида  с приоритетным осуществлением деятельности по художественно-эстетическому развитию детей Адмиралтейского района</w:t>
      </w:r>
      <w:r w:rsidRPr="002E45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45FB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5A73A7" w:rsidRDefault="005A73A7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5A73A7" w:rsidRPr="005A73A7" w:rsidRDefault="005A73A7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5A73A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Аннотация </w:t>
      </w:r>
    </w:p>
    <w:p w:rsidR="00B37706" w:rsidRPr="005A73A7" w:rsidRDefault="00B37706" w:rsidP="00B3770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5A73A7">
        <w:rPr>
          <w:bCs/>
          <w:color w:val="000000" w:themeColor="text1"/>
          <w:sz w:val="28"/>
          <w:szCs w:val="28"/>
        </w:rPr>
        <w:t>к рабочей программе педагогов</w:t>
      </w:r>
    </w:p>
    <w:p w:rsidR="00B37706" w:rsidRPr="005A73A7" w:rsidRDefault="00B37706" w:rsidP="00B37706">
      <w:pPr>
        <w:shd w:val="clear" w:color="auto" w:fill="FCFB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73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второй младшей группы  (с 3 до 4 лет)</w:t>
      </w:r>
      <w:r w:rsidRPr="005A73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37706" w:rsidRPr="005A73A7" w:rsidRDefault="00B37706" w:rsidP="005A73A7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6E2A" w:rsidRPr="00392BED" w:rsidRDefault="00080C04" w:rsidP="007F6E2A">
      <w:pPr>
        <w:shd w:val="clear" w:color="auto" w:fill="FCFB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 программа</w:t>
      </w:r>
      <w:proofErr w:type="gramEnd"/>
      <w:r w:rsidRPr="006F3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развитию детей младшей </w:t>
      </w:r>
      <w:r w:rsidRPr="006F3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группы     разработана воспитател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ями Черепановой С.А. и Тадевосян Л.В. </w:t>
      </w:r>
      <w:r w:rsidR="007F6E2A"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7F6E2A" w:rsidRPr="00392BED">
        <w:rPr>
          <w:rFonts w:ascii="Times New Roman" w:hAnsi="Times New Roman" w:cs="Times New Roman"/>
          <w:sz w:val="24"/>
          <w:szCs w:val="24"/>
        </w:rPr>
        <w:t xml:space="preserve"> </w:t>
      </w:r>
      <w:r w:rsidR="007F6E2A" w:rsidRPr="00392BED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дошкольного образования с учетом Примерной основной общеобразовательной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2/15).  </w:t>
      </w:r>
      <w:r w:rsidR="007F6E2A"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</w:t>
      </w:r>
      <w:r w:rsidR="007F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E2A"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программой </w:t>
      </w:r>
      <w:r w:rsidR="007F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E2A"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ГБДОУ </w:t>
      </w:r>
      <w:r w:rsidR="007F6E2A" w:rsidRPr="00392BED">
        <w:rPr>
          <w:rFonts w:ascii="Times New Roman" w:eastAsia="Times New Roman" w:hAnsi="Times New Roman" w:cs="Times New Roman"/>
          <w:sz w:val="24"/>
          <w:szCs w:val="24"/>
        </w:rPr>
        <w:t>детского сада №</w:t>
      </w:r>
      <w:r w:rsidR="007F6E2A" w:rsidRPr="00392BED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="007F6E2A" w:rsidRPr="00392BED">
        <w:rPr>
          <w:rFonts w:ascii="Times New Roman" w:eastAsia="Times New Roman" w:hAnsi="Times New Roman" w:cs="Times New Roman"/>
          <w:sz w:val="24"/>
          <w:szCs w:val="24"/>
        </w:rPr>
        <w:t xml:space="preserve">32 общеразвивающего </w:t>
      </w:r>
      <w:proofErr w:type="gramStart"/>
      <w:r w:rsidR="007F6E2A" w:rsidRPr="00392BED">
        <w:rPr>
          <w:rFonts w:ascii="Times New Roman" w:eastAsia="Times New Roman" w:hAnsi="Times New Roman" w:cs="Times New Roman"/>
          <w:sz w:val="24"/>
          <w:szCs w:val="24"/>
        </w:rPr>
        <w:t>вида  с</w:t>
      </w:r>
      <w:proofErr w:type="gramEnd"/>
      <w:r w:rsidR="007F6E2A" w:rsidRPr="00392BED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приоритетным осуществлением деятельности по художественно-эстетическому развитию детей Адмиралтейского района</w:t>
      </w:r>
      <w:r w:rsidR="007F6E2A" w:rsidRPr="00392B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F6E2A" w:rsidRPr="00392BE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Санкт-Петербурга. </w:t>
      </w:r>
      <w:r w:rsidR="007F6E2A"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определяет содержание и организацию обра</w:t>
      </w:r>
      <w:r w:rsidR="007F6E2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процесса   младшего</w:t>
      </w:r>
      <w:r w:rsidR="007F6E2A"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</w:t>
      </w:r>
      <w:r w:rsidR="007F6E2A" w:rsidRPr="00392BED">
        <w:rPr>
          <w:rFonts w:ascii="Times New Roman" w:hAnsi="Times New Roman" w:cs="Times New Roman"/>
          <w:sz w:val="24"/>
          <w:szCs w:val="24"/>
        </w:rPr>
        <w:t xml:space="preserve">по реализуемым в организации образовательным программам дошкольного образования. </w:t>
      </w:r>
    </w:p>
    <w:p w:rsidR="00080C04" w:rsidRPr="002E45FB" w:rsidRDefault="007F6E2A" w:rsidP="007F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ED">
        <w:rPr>
          <w:rFonts w:ascii="Times New Roman" w:hAnsi="Times New Roman" w:cs="Times New Roman"/>
          <w:sz w:val="24"/>
          <w:szCs w:val="24"/>
        </w:rPr>
        <w:t xml:space="preserve">Образовательный процесс строится на основе примерной общеобразовательной </w:t>
      </w:r>
      <w:proofErr w:type="gramStart"/>
      <w:r w:rsidRPr="00392BED">
        <w:rPr>
          <w:rFonts w:ascii="Times New Roman" w:hAnsi="Times New Roman" w:cs="Times New Roman"/>
          <w:sz w:val="24"/>
          <w:szCs w:val="24"/>
        </w:rPr>
        <w:t>программе  дошкольного</w:t>
      </w:r>
      <w:proofErr w:type="gramEnd"/>
      <w:r w:rsidRPr="00392BE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392BED">
        <w:rPr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 (протокол от 20 мая 2015 г. № 2/15).</w:t>
      </w:r>
      <w:r w:rsidRPr="00392BED">
        <w:rPr>
          <w:rFonts w:ascii="Times New Roman" w:hAnsi="Times New Roman" w:cs="Times New Roman"/>
          <w:sz w:val="24"/>
          <w:szCs w:val="24"/>
        </w:rPr>
        <w:t xml:space="preserve"> , парциальных программ </w:t>
      </w:r>
      <w:r w:rsidRPr="00392B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«Первые шаги». </w:t>
      </w:r>
      <w:proofErr w:type="spellStart"/>
      <w:r w:rsidRPr="00392BED">
        <w:rPr>
          <w:rFonts w:ascii="Times New Roman" w:eastAsia="Times New Roman" w:hAnsi="Times New Roman" w:cs="Times New Roman"/>
          <w:sz w:val="24"/>
          <w:szCs w:val="24"/>
          <w:lang w:bidi="en-US"/>
        </w:rPr>
        <w:t>Петербурговедение</w:t>
      </w:r>
      <w:proofErr w:type="spellEnd"/>
      <w:r w:rsidRPr="00392B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малышей. От 3 до 7 лет. Е.Г. </w:t>
      </w:r>
      <w:proofErr w:type="spellStart"/>
      <w:proofErr w:type="gramStart"/>
      <w:r w:rsidRPr="00392BED">
        <w:rPr>
          <w:rFonts w:ascii="Times New Roman" w:eastAsia="Times New Roman" w:hAnsi="Times New Roman" w:cs="Times New Roman"/>
          <w:sz w:val="24"/>
          <w:szCs w:val="24"/>
          <w:lang w:bidi="en-US"/>
        </w:rPr>
        <w:t>Алифанова</w:t>
      </w:r>
      <w:proofErr w:type="spellEnd"/>
      <w:r w:rsidRPr="00392BE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392BE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Приобщение к истокам русской народной культуры» Князева О.Л.  </w:t>
      </w:r>
      <w:proofErr w:type="spellStart"/>
      <w:r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М.Д., </w:t>
      </w:r>
      <w:proofErr w:type="gramStart"/>
      <w:r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>« Цветные</w:t>
      </w:r>
      <w:proofErr w:type="gramEnd"/>
      <w:r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Лыкова И.А.  , « Я – Ты -  Мы»   Князева О.Л, « Ритмическая мозаика» Буренина А </w:t>
      </w:r>
      <w:r w:rsidRPr="00392BED">
        <w:rPr>
          <w:rFonts w:ascii="Times New Roman" w:hAnsi="Times New Roman" w:cs="Times New Roman"/>
          <w:sz w:val="24"/>
          <w:szCs w:val="24"/>
        </w:rPr>
        <w:t xml:space="preserve"> и педагогических технологий. </w:t>
      </w:r>
      <w:bookmarkStart w:id="0" w:name="_GoBack"/>
      <w:bookmarkEnd w:id="0"/>
    </w:p>
    <w:p w:rsidR="00B37706" w:rsidRPr="005A73A7" w:rsidRDefault="00B37706" w:rsidP="00B37706">
      <w:pPr>
        <w:pStyle w:val="Default"/>
        <w:ind w:firstLine="709"/>
        <w:jc w:val="both"/>
      </w:pPr>
      <w:r w:rsidRPr="005A73A7">
        <w:t xml:space="preserve">Рабочая программа соответствуют принципу развивающего образования, целью которого является развитие ребенка: </w:t>
      </w:r>
    </w:p>
    <w:p w:rsidR="00B37706" w:rsidRPr="005A73A7" w:rsidRDefault="00B37706" w:rsidP="00B37706">
      <w:pPr>
        <w:pStyle w:val="Default"/>
        <w:jc w:val="both"/>
      </w:pPr>
      <w:r w:rsidRPr="005A73A7">
        <w:t xml:space="preserve">-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B37706" w:rsidRPr="005A73A7" w:rsidRDefault="005A73A7" w:rsidP="00B37706">
      <w:pPr>
        <w:pStyle w:val="Default"/>
        <w:jc w:val="both"/>
      </w:pPr>
      <w:r w:rsidRPr="005A73A7">
        <w:t>- соответствуе</w:t>
      </w:r>
      <w:r w:rsidR="00B37706" w:rsidRPr="005A73A7">
        <w:t xml:space="preserve">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B37706" w:rsidRPr="005A73A7" w:rsidRDefault="005A73A7" w:rsidP="00B37706">
      <w:pPr>
        <w:pStyle w:val="Default"/>
        <w:jc w:val="both"/>
      </w:pPr>
      <w:r w:rsidRPr="005A73A7">
        <w:t>- обеспечивае</w:t>
      </w:r>
      <w:r w:rsidR="00B37706" w:rsidRPr="005A73A7">
        <w:t xml:space="preserve">т единство воспитательных, развивающих и обучающих целей и задач процесса образования детей раннего возраста, в ходе реализации которых формируются такие качества, которые являются ключевыми в развитии ребенка; </w:t>
      </w:r>
    </w:p>
    <w:p w:rsidR="00B37706" w:rsidRPr="005A73A7" w:rsidRDefault="005A73A7" w:rsidP="00B37706">
      <w:pPr>
        <w:pStyle w:val="Default"/>
        <w:jc w:val="both"/>
      </w:pPr>
      <w:r w:rsidRPr="005A73A7">
        <w:t>- строи</w:t>
      </w:r>
      <w:r w:rsidR="00B37706" w:rsidRPr="005A73A7">
        <w:t xml:space="preserve">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B37706" w:rsidRPr="005A73A7" w:rsidRDefault="005A73A7" w:rsidP="00B37706">
      <w:pPr>
        <w:pStyle w:val="Default"/>
        <w:jc w:val="both"/>
      </w:pPr>
      <w:r w:rsidRPr="005A73A7">
        <w:t>- основывае</w:t>
      </w:r>
      <w:r w:rsidR="00B37706" w:rsidRPr="005A73A7">
        <w:t xml:space="preserve">тся на комплексно-тематическом принципе построения образовательного процесса; </w:t>
      </w:r>
    </w:p>
    <w:p w:rsidR="00B37706" w:rsidRPr="005A73A7" w:rsidRDefault="005A73A7" w:rsidP="00B37706">
      <w:pPr>
        <w:pStyle w:val="Default"/>
        <w:jc w:val="both"/>
      </w:pPr>
      <w:r w:rsidRPr="005A73A7">
        <w:t>- предусматривае</w:t>
      </w:r>
      <w:r w:rsidR="00B37706" w:rsidRPr="005A73A7">
        <w:t xml:space="preserve">т решение программных образовательных задач в совместной деятельности взрослого и детей и самостоятельной деятельности воспитанников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B37706" w:rsidRPr="005A73A7" w:rsidRDefault="00B37706" w:rsidP="00B37706">
      <w:pPr>
        <w:pStyle w:val="Default"/>
        <w:jc w:val="both"/>
      </w:pPr>
      <w:r w:rsidRPr="005A73A7">
        <w:t>- предполаг</w:t>
      </w:r>
      <w:r w:rsidR="005A73A7" w:rsidRPr="005A73A7">
        <w:t>ае</w:t>
      </w:r>
      <w:r w:rsidRPr="005A73A7">
        <w:t>т построение образовательного процесса на адекватных возрасту формах работы с детьми. Основной формой работы с детьми раннего возраста и ведущим видом их деятельности является игра.</w:t>
      </w:r>
    </w:p>
    <w:p w:rsidR="00B37706" w:rsidRPr="005A73A7" w:rsidRDefault="00B37706" w:rsidP="00B377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3A7">
        <w:rPr>
          <w:rFonts w:ascii="Times New Roman" w:eastAsia="Calibri" w:hAnsi="Times New Roman" w:cs="Times New Roman"/>
          <w:sz w:val="24"/>
          <w:szCs w:val="24"/>
        </w:rPr>
        <w:t xml:space="preserve">            Ведущие  цели  Программы — создание  благоприятных  условий  для полноценного  проживания  ребенком  дошкольного  детства,  формирование основ базовой культуры </w:t>
      </w:r>
      <w:r w:rsidRPr="005A73A7">
        <w:rPr>
          <w:rFonts w:ascii="Times New Roman" w:eastAsia="Calibri" w:hAnsi="Times New Roman" w:cs="Times New Roman"/>
          <w:sz w:val="24"/>
          <w:szCs w:val="24"/>
        </w:rPr>
        <w:lastRenderedPageBreak/>
        <w:t>личности, всестороннее развитие психических  и  физических  качеств  в  соответствии  с  возрастными  и  индивидуальными  особенностями,  подготовка  к  жизни  в  современном  обществе, к  обучению  в  школе,  обеспечение  безопасности  жизнедеятельности  дошкольника.</w:t>
      </w:r>
    </w:p>
    <w:p w:rsidR="00B37706" w:rsidRPr="005A73A7" w:rsidRDefault="00B37706" w:rsidP="00B37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A7">
        <w:rPr>
          <w:rFonts w:ascii="Times New Roman" w:eastAsia="Calibri" w:hAnsi="Times New Roman" w:cs="Times New Roman"/>
          <w:sz w:val="24"/>
          <w:szCs w:val="24"/>
        </w:rPr>
        <w:t>Особое  внимание  в  Программе  уделяется  развитию  личности  ребенка, сохранению и укреплению здоровья детей, а также воспитанию у дошкольников таких качеств, как:</w:t>
      </w:r>
    </w:p>
    <w:p w:rsidR="00B37706" w:rsidRPr="005A73A7" w:rsidRDefault="00B37706" w:rsidP="00B37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3A7">
        <w:rPr>
          <w:rFonts w:ascii="Times New Roman" w:eastAsia="Calibri" w:hAnsi="Times New Roman" w:cs="Times New Roman"/>
          <w:sz w:val="24"/>
          <w:szCs w:val="24"/>
        </w:rPr>
        <w:t>патриотизм;</w:t>
      </w:r>
    </w:p>
    <w:p w:rsidR="00B37706" w:rsidRPr="005A73A7" w:rsidRDefault="00B37706" w:rsidP="00B37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3A7">
        <w:rPr>
          <w:rFonts w:ascii="Times New Roman" w:eastAsia="Calibri" w:hAnsi="Times New Roman" w:cs="Times New Roman"/>
          <w:sz w:val="24"/>
          <w:szCs w:val="24"/>
        </w:rPr>
        <w:t>активная жизненная позиция;</w:t>
      </w:r>
    </w:p>
    <w:p w:rsidR="00B37706" w:rsidRPr="005A73A7" w:rsidRDefault="00B37706" w:rsidP="00B37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3A7">
        <w:rPr>
          <w:rFonts w:ascii="Times New Roman" w:eastAsia="Calibri" w:hAnsi="Times New Roman" w:cs="Times New Roman"/>
          <w:sz w:val="24"/>
          <w:szCs w:val="24"/>
        </w:rPr>
        <w:t>творческий подход в решении различных жизненных ситуаций;</w:t>
      </w:r>
    </w:p>
    <w:p w:rsidR="00B37706" w:rsidRPr="005A73A7" w:rsidRDefault="00B37706" w:rsidP="00B37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3A7">
        <w:rPr>
          <w:rFonts w:ascii="Times New Roman" w:eastAsia="Calibri" w:hAnsi="Times New Roman" w:cs="Times New Roman"/>
          <w:sz w:val="24"/>
          <w:szCs w:val="24"/>
        </w:rPr>
        <w:t>уважение к традиционным ценностям.</w:t>
      </w:r>
    </w:p>
    <w:p w:rsidR="00B37706" w:rsidRPr="005A73A7" w:rsidRDefault="00B37706" w:rsidP="00B37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3A7">
        <w:rPr>
          <w:rFonts w:ascii="Times New Roman" w:eastAsia="Calibri" w:hAnsi="Times New Roman" w:cs="Times New Roman"/>
          <w:sz w:val="24"/>
          <w:szCs w:val="24"/>
        </w:rPr>
        <w:t xml:space="preserve">Эти  цели  реализуются  в  процессе  разнообразных  видов  детской 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B37706" w:rsidRPr="005A73A7" w:rsidRDefault="00B37706" w:rsidP="00B37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целевой, содержательный и организационный раздел. В этих разделах отражены аспекты организации жизнедеятельности детей (режимы дня, режим двигательной активности, планирование образовательной деятельности), содержание психолого-педагогической работы по образовательным областям, комплексно-тематическое планирование по возрастам, способы поддержки детской инициативы и взаимодействие с семьёй. </w:t>
      </w:r>
    </w:p>
    <w:p w:rsidR="00B37706" w:rsidRPr="005A73A7" w:rsidRDefault="00B37706" w:rsidP="00B37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B37706" w:rsidRPr="005A73A7" w:rsidRDefault="00B37706" w:rsidP="00B37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содержание работы с семьей по следующим направлениям:</w:t>
      </w:r>
    </w:p>
    <w:p w:rsidR="00B37706" w:rsidRPr="005A73A7" w:rsidRDefault="00B37706" w:rsidP="00B377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обеспечения комфортной адаптации ребёнка и семьи к детскому саду</w:t>
      </w:r>
    </w:p>
    <w:p w:rsidR="00B37706" w:rsidRPr="005A73A7" w:rsidRDefault="00B37706" w:rsidP="00B377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формирования здоровья детей, построения индивидуальных программ укрепления здоровья ребёнка</w:t>
      </w:r>
    </w:p>
    <w:p w:rsidR="00B37706" w:rsidRPr="005A73A7" w:rsidRDefault="00B37706" w:rsidP="00B377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установления контакта с родителями и согласования целей и ценностей образовательной деятельности: </w:t>
      </w:r>
    </w:p>
    <w:p w:rsidR="00B37706" w:rsidRPr="005A73A7" w:rsidRDefault="00B37706" w:rsidP="00B377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обеспечения постоянной содержательной информации о жизни детей в группе;</w:t>
      </w:r>
    </w:p>
    <w:p w:rsidR="00B37706" w:rsidRPr="005A73A7" w:rsidRDefault="00B37706" w:rsidP="00B377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предоставления родителям возможности повысить педагогическую  компетентность, узнать больше о возрастных особенностях детей, об особенностях развития ребёнка в дошкольном возрасте.</w:t>
      </w:r>
    </w:p>
    <w:p w:rsidR="00B37706" w:rsidRPr="005A73A7" w:rsidRDefault="00B37706" w:rsidP="00B377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7706" w:rsidRPr="005A73A7" w:rsidRDefault="00B37706" w:rsidP="00B377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</w:t>
      </w:r>
      <w:r w:rsidR="00080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C04" w:rsidRPr="00080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Черепановой С.А. и Тадевосян Л.В. </w:t>
      </w:r>
      <w:r w:rsidRPr="005A7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принята  на</w:t>
      </w:r>
      <w:r w:rsidR="00080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Педагогическом совете №1 от 28</w:t>
      </w:r>
      <w:r w:rsidRPr="005A7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.08.2015г.,  утверждена приказом з</w:t>
      </w:r>
      <w:r w:rsidR="00080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аведующего ГБДОУ детский сад </w:t>
      </w:r>
      <w:r w:rsidR="00E34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80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32  от 01.09</w:t>
      </w:r>
      <w:r w:rsidRPr="005A7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.2015 г.</w:t>
      </w:r>
    </w:p>
    <w:p w:rsidR="00B37706" w:rsidRPr="005A73A7" w:rsidRDefault="00B37706" w:rsidP="00B37706">
      <w:pPr>
        <w:spacing w:line="240" w:lineRule="auto"/>
        <w:ind w:firstLine="709"/>
        <w:rPr>
          <w:sz w:val="24"/>
          <w:szCs w:val="24"/>
        </w:rPr>
      </w:pPr>
    </w:p>
    <w:p w:rsidR="00B37706" w:rsidRPr="005A73A7" w:rsidRDefault="00B37706" w:rsidP="00B37706">
      <w:pPr>
        <w:rPr>
          <w:sz w:val="24"/>
          <w:szCs w:val="24"/>
        </w:rPr>
      </w:pPr>
    </w:p>
    <w:p w:rsidR="00B37706" w:rsidRPr="005A73A7" w:rsidRDefault="00B37706" w:rsidP="00B37706">
      <w:pPr>
        <w:rPr>
          <w:sz w:val="24"/>
          <w:szCs w:val="24"/>
        </w:rPr>
      </w:pPr>
    </w:p>
    <w:p w:rsidR="00DB1A0A" w:rsidRPr="005A73A7" w:rsidRDefault="00DB1A0A">
      <w:pPr>
        <w:rPr>
          <w:sz w:val="24"/>
          <w:szCs w:val="24"/>
        </w:rPr>
      </w:pPr>
    </w:p>
    <w:sectPr w:rsidR="00DB1A0A" w:rsidRPr="005A73A7" w:rsidSect="00E622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4067"/>
    <w:multiLevelType w:val="hybridMultilevel"/>
    <w:tmpl w:val="E6C01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2B9C"/>
    <w:multiLevelType w:val="hybridMultilevel"/>
    <w:tmpl w:val="DC343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7605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B1473"/>
    <w:multiLevelType w:val="hybridMultilevel"/>
    <w:tmpl w:val="4894E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44FDD"/>
    <w:multiLevelType w:val="hybridMultilevel"/>
    <w:tmpl w:val="30A6B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06"/>
    <w:rsid w:val="00080C04"/>
    <w:rsid w:val="001F4944"/>
    <w:rsid w:val="00251CB6"/>
    <w:rsid w:val="00256F87"/>
    <w:rsid w:val="005A73A7"/>
    <w:rsid w:val="007D16E4"/>
    <w:rsid w:val="007F6E2A"/>
    <w:rsid w:val="00B37706"/>
    <w:rsid w:val="00D353C4"/>
    <w:rsid w:val="00D47B2C"/>
    <w:rsid w:val="00DB1A0A"/>
    <w:rsid w:val="00E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1C96F-86C4-41DC-9806-752F0286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06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70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cezarion</dc:creator>
  <cp:keywords/>
  <dc:description/>
  <cp:lastModifiedBy>Security</cp:lastModifiedBy>
  <cp:revision>5</cp:revision>
  <dcterms:created xsi:type="dcterms:W3CDTF">2016-02-25T13:20:00Z</dcterms:created>
  <dcterms:modified xsi:type="dcterms:W3CDTF">2016-03-09T15:31:00Z</dcterms:modified>
</cp:coreProperties>
</file>