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33E" w:rsidRPr="00BC2CED" w:rsidRDefault="0011133E" w:rsidP="0011133E">
      <w:pPr>
        <w:shd w:val="clear" w:color="auto" w:fill="66BB33"/>
        <w:spacing w:after="0" w:line="263" w:lineRule="atLeast"/>
        <w:jc w:val="center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b/>
          <w:bCs/>
          <w:i/>
          <w:iCs/>
          <w:color w:val="333333"/>
          <w:sz w:val="56"/>
          <w:szCs w:val="56"/>
          <w:lang w:eastAsia="ru-RU"/>
        </w:rPr>
        <w:t>Закаливание детей раннего возраста</w:t>
      </w:r>
    </w:p>
    <w:p w:rsidR="0011133E" w:rsidRPr="00BC2CED" w:rsidRDefault="0011133E" w:rsidP="0011133E">
      <w:pPr>
        <w:shd w:val="clear" w:color="auto" w:fill="66BB33"/>
        <w:spacing w:after="0" w:line="263" w:lineRule="atLeast"/>
        <w:jc w:val="center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b/>
          <w:bCs/>
          <w:i/>
          <w:iCs/>
          <w:color w:val="0000CC"/>
          <w:sz w:val="56"/>
          <w:szCs w:val="56"/>
          <w:lang w:eastAsia="ru-RU"/>
        </w:rPr>
        <w:t>Рекомендация для родителей по закаливанию детей раннего дошкольного возраста</w:t>
      </w:r>
    </w:p>
    <w:p w:rsidR="0011133E" w:rsidRPr="00BC2CED" w:rsidRDefault="0011133E" w:rsidP="0011133E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C2C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Цель: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Повышение компетентности родителей в вопросах укрепления здоровья детей раннего возраста.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C2C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Познакомить родителей с комплексом мероприятий по закаливанию детей раннего возраста.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Поддержать положительное эмоциональное состояние ребёнка путём применения закаливающих процедур.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Воспитывать привычки к здоровому образу жизни у детей раннего возраста.</w:t>
      </w:r>
    </w:p>
    <w:p w:rsidR="0011133E" w:rsidRPr="00BC2CED" w:rsidRDefault="0011133E" w:rsidP="0011133E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Закаливание ребёнка раннего возраста</w:t>
      </w:r>
    </w:p>
    <w:p w:rsidR="0011133E" w:rsidRPr="00BC2CED" w:rsidRDefault="0011133E" w:rsidP="0011133E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 детей раннего возраста наблюдается стремительное увеличение подвижности, они начинают ползать и перемещаться по комнате, исследуя все, что попадается на пути. Развивается </w:t>
      </w:r>
      <w:proofErr w:type="spell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сенсорика</w:t>
      </w:r>
      <w:proofErr w:type="spell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ребенок взаимодействует с предметами: переворачивает, бросает, опрокидывает их, старается все ощупать и попробовать на вкус.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этом возрасте очень важно дать ребенку ощущение заботы и теплоты.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Особенно важно в этот период следить за состояние здоровья ребёнка, так как в раннем возрасте происходит становление всех функций организма.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Чтобы Ваш ребёнок окреп, чтобы происходило закрепление уравновешенности нервных процессов малыша, следует поддерживать положительное эмоциональное состояние Вашего ребёнка, ведь Вы, наверняка замечали, что ухудшение здоровья малыша отражается на отношении к окружающему: снижается восприимчивость к впечатлениям, речевые и двигательные навыки.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«Что же делать?» скажете Вы.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Для повышения устойчивости организма к неблагоприятным условиям окружающей среды рекомендуется проводить закаливание организма.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C2C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Закаливание – испытанное средство укрепления здоровья!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основе закаливающих процедур лежит постепенное приучение организма к перемене различных температур. При этом у человека постепенно вырабатывается адаптация к внешней среде. В процессе закаливания совершенствуется работа организма: улучшаются физико-химическое состояние клеток, деятельность всех органов и их систем. В результате закаливания увеличивается работоспособность, снижается заболеваемость, особенно простудного характера, улучшается самочувствие.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Распространённый вид закаливания – </w:t>
      </w:r>
      <w:r w:rsidRPr="00BC2C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хождение босиком.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Особого труда не составит, если Вы со своим малышом походите босиком вместе. Хождение босиком может стать для Вашего малыша интереснейшей 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игрой, если ходить он будет не просто по ровной поверхности, а по массажным коврикам, которые можно приобрести в детских магазинах. Вам и Вашему малышу будет вдвойне приятней выполнять хождение босиком по коврику, изготовленному своими руками.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Уважаемые, родители, предлагаем Вам примеры, изготовления массажных ковриков.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1.Из плотной материи сшить в виде наволочки мешочек, внутри мешочка пришить в шахматном порядке пластмассовые крышки от бутылок и зашить последнюю сторону. Получается подушечка с «начинкой» из пластмассовых крышек, по которой можно ходить босиком.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2.Из болоньевого материала вырезать коврик произвольной формы, например, форма ягодки или фрукта любого, обметать края. На верхнюю сторону коврика нашить пуговицы разного размера в виде различных узоров.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3.Из плотного материала вырезать коврик, обметать края. Нашить на поверхности, по которой будет ходить Ваш ребёнок, лоскутки материала разной текстуры: фланель, шерстяную ткань, трикотажное полотно и т. д., что найдётся под руками.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Внимание ребёнка будет концентрироваться на таких ковриках, ведь интересно узнать, что же </w:t>
      </w:r>
      <w:proofErr w:type="gram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там</w:t>
      </w:r>
      <w:proofErr w:type="gram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коврике нашито.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Ну, а всем известное выражение: </w:t>
      </w:r>
      <w:r w:rsidRPr="00BC2C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 Солнце, воздух и вода – наши лучшие друзья!»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как никогда актуально при закаливании организма ребёнка раннего возраста.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C2C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Закаливание воздушными ваннами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следует проводить постоянно. Обязательно проветривайте комнату, где находится Ваш ребёнок. Следует это делать во время отсутствия малыша и не допускать переохлаждение воздуха больше, чем на 1-2 градуса. Закрывать фрамуги следует за 30 мин до прихода ребёнка.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Воздушные ванны Ваш малыш может получить, оставаясь несколько минут в одних трусиках, например, при переодевании. Температура воздуха должна быть 18-19 градусов.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Воздушные ванны хорошо сочетать с физическими упражнениями.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Попросите малыша поднять руки вверх, затем опустить их вниз. Попробуйте сделать массаж живота ребёнку, попросите, чтобы он сам погладил свой животик. Попрыгайте вместе с ребёнком, как зайчики, походите, как мишка косолапый.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И, конечно, ежедневные прогулки с ребёнком следует делать два раза в день: до обеда и вечером перед сном.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Интенсивным методом закаливания являются </w:t>
      </w:r>
      <w:r w:rsidRPr="00BC2C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водные процедуры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общие обливания и обтирания стоп.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C2C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Обливания стоп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Важно знать, что обливание стоп оказывает хороший эффект при профилактике простудных заболеваний.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Обмывание стоп проводят ежедневно перед сном в течение года.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Начинают обливания стоп с воды, температура которой не превышает 28 градусов.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Постепенно температуру воды снижают до 15-14</w:t>
      </w:r>
      <w:proofErr w:type="gram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</w:t>
      </w:r>
      <w:proofErr w:type="gram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(каждые 3-5 дней на 1 градус).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После обмывания стопы надо тщательно растереть полотенцем.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C2C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Малыш принимает ванну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- наиболее распространенные и любимые всеми процедуры. С целью оздоровления и лечения детей активно используются ванны температуры (34-37 С) и теплые ванны (38-39 С).</w:t>
      </w:r>
    </w:p>
    <w:p w:rsidR="0011133E" w:rsidRPr="00BC2CED" w:rsidRDefault="0011133E" w:rsidP="0011133E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Общие пресные ванны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индифферентной температуры (34-37 С) и теплые ванны (38-39) </w:t>
      </w:r>
      <w:proofErr w:type="gram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оказывают седативный эффект</w:t>
      </w:r>
      <w:proofErr w:type="gram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уменьшают раздражительность, нормализуют сон, оказывают болеутоляющее и сосудорасширяющее действие.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Хвойные ванны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благоприятно действуют на здоровье Вашего малыша. Такую ванну для ребёнка можно приготовить путём добавления хвои, которую лучше самим запасти, либо купить в аптеке. Такую ванну ребёнок должен принимать при температуре воды 34-36 градусов. Продолжительность приёма 10-15 минут.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Ромашковые ванны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0,5-1,0 кг цветков ромашки заливают 5 л кипящей воды, дают постоять 30 минут. Замет настой необходимо процедить и добавить в ванну. Такую ванну следует принимать при температуре воды 34-36 градусов так же в течени</w:t>
      </w:r>
      <w:proofErr w:type="gram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proofErr w:type="gram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10-15 минут.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Наконец, 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горчичные ванны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применяются при ОРЗ у детей.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Для приготовления горчичной ванны сухую горчицу (из расчета 10-15 г горчицы на 10-15 л пресной воды) предварительно разводят в теплой (38-39 градусов) воде до консистенции жидкой сметаны. Затем полученную порцию горчицы переливают в емкость с нужным объемом воды, производя дальнейшее размешивание. Продолжительность приёма такой ванны также 10-15 минут при температуре воды 39-40 градусов.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Следует помнить, что горчичные ванны противопоказаны при гипертермии (повышении температуры тела) у ребёнка!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 закаливанию также относятся: </w:t>
      </w:r>
      <w:r w:rsidRPr="00BC2C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соблюдение режима дня и сбалансированное питание.</w:t>
      </w:r>
    </w:p>
    <w:p w:rsidR="0011133E" w:rsidRPr="00BC2CED" w:rsidRDefault="0011133E" w:rsidP="0011133E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</w:p>
    <w:p w:rsidR="0011133E" w:rsidRPr="00BC2CED" w:rsidRDefault="0011133E" w:rsidP="0011133E">
      <w:pPr>
        <w:shd w:val="clear" w:color="auto" w:fill="66BB33"/>
        <w:spacing w:after="0" w:line="263" w:lineRule="atLeast"/>
        <w:jc w:val="center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  <w:lang w:eastAsia="ru-RU"/>
        </w:rPr>
        <w:t>Пусть Ваш малыш вырастет крепким и будет всегда здоровым!!!</w:t>
      </w:r>
    </w:p>
    <w:p w:rsidR="0011133E" w:rsidRPr="00BC2CED" w:rsidRDefault="0011133E" w:rsidP="0011133E">
      <w:pPr>
        <w:shd w:val="clear" w:color="auto" w:fill="66BB33"/>
        <w:spacing w:after="0" w:line="263" w:lineRule="atLeast"/>
        <w:jc w:val="center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</w:p>
    <w:p w:rsidR="0011133E" w:rsidRPr="00BC2CED" w:rsidRDefault="0011133E" w:rsidP="0011133E">
      <w:pPr>
        <w:shd w:val="clear" w:color="auto" w:fill="66BB33"/>
        <w:spacing w:after="0" w:line="263" w:lineRule="atLeast"/>
        <w:jc w:val="center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</w:p>
    <w:p w:rsidR="00423C36" w:rsidRDefault="00423C36"/>
    <w:sectPr w:rsidR="00423C36" w:rsidSect="00423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11133E"/>
    <w:rsid w:val="00000D09"/>
    <w:rsid w:val="0000191A"/>
    <w:rsid w:val="00001D60"/>
    <w:rsid w:val="00002659"/>
    <w:rsid w:val="00003DF8"/>
    <w:rsid w:val="00003EB1"/>
    <w:rsid w:val="0000411F"/>
    <w:rsid w:val="00005112"/>
    <w:rsid w:val="00005B3E"/>
    <w:rsid w:val="00005B57"/>
    <w:rsid w:val="000069E3"/>
    <w:rsid w:val="00007005"/>
    <w:rsid w:val="00007222"/>
    <w:rsid w:val="000121FC"/>
    <w:rsid w:val="0001220C"/>
    <w:rsid w:val="00012F02"/>
    <w:rsid w:val="00013297"/>
    <w:rsid w:val="00015790"/>
    <w:rsid w:val="00016FA8"/>
    <w:rsid w:val="000178B3"/>
    <w:rsid w:val="00020795"/>
    <w:rsid w:val="00020F6E"/>
    <w:rsid w:val="000225B8"/>
    <w:rsid w:val="00022774"/>
    <w:rsid w:val="00022B5C"/>
    <w:rsid w:val="00024023"/>
    <w:rsid w:val="0002507F"/>
    <w:rsid w:val="000254D8"/>
    <w:rsid w:val="000316B1"/>
    <w:rsid w:val="000316C9"/>
    <w:rsid w:val="00033FB6"/>
    <w:rsid w:val="0003512C"/>
    <w:rsid w:val="00041190"/>
    <w:rsid w:val="000419A5"/>
    <w:rsid w:val="000422F8"/>
    <w:rsid w:val="0004648E"/>
    <w:rsid w:val="00046B99"/>
    <w:rsid w:val="00047998"/>
    <w:rsid w:val="00050C9E"/>
    <w:rsid w:val="0005268E"/>
    <w:rsid w:val="00053457"/>
    <w:rsid w:val="00054525"/>
    <w:rsid w:val="00054FCE"/>
    <w:rsid w:val="00056EE4"/>
    <w:rsid w:val="00057670"/>
    <w:rsid w:val="00057F93"/>
    <w:rsid w:val="00060389"/>
    <w:rsid w:val="00061D8F"/>
    <w:rsid w:val="00063A7D"/>
    <w:rsid w:val="000642D7"/>
    <w:rsid w:val="00065A18"/>
    <w:rsid w:val="00065B62"/>
    <w:rsid w:val="00066E74"/>
    <w:rsid w:val="00066F30"/>
    <w:rsid w:val="00067FB3"/>
    <w:rsid w:val="00070156"/>
    <w:rsid w:val="000702CB"/>
    <w:rsid w:val="00072B7C"/>
    <w:rsid w:val="00073197"/>
    <w:rsid w:val="00073F2A"/>
    <w:rsid w:val="000757B6"/>
    <w:rsid w:val="000804F2"/>
    <w:rsid w:val="000805F1"/>
    <w:rsid w:val="00080646"/>
    <w:rsid w:val="000807B5"/>
    <w:rsid w:val="00080831"/>
    <w:rsid w:val="000815FB"/>
    <w:rsid w:val="00081823"/>
    <w:rsid w:val="0008334F"/>
    <w:rsid w:val="000835A8"/>
    <w:rsid w:val="00084B68"/>
    <w:rsid w:val="00084C1E"/>
    <w:rsid w:val="0008601F"/>
    <w:rsid w:val="00087DD9"/>
    <w:rsid w:val="00090029"/>
    <w:rsid w:val="00091413"/>
    <w:rsid w:val="0009216A"/>
    <w:rsid w:val="0009311D"/>
    <w:rsid w:val="00093A5B"/>
    <w:rsid w:val="000972CA"/>
    <w:rsid w:val="00097912"/>
    <w:rsid w:val="000A10F0"/>
    <w:rsid w:val="000A1B43"/>
    <w:rsid w:val="000A239F"/>
    <w:rsid w:val="000A3354"/>
    <w:rsid w:val="000A3892"/>
    <w:rsid w:val="000A39CC"/>
    <w:rsid w:val="000A3E6C"/>
    <w:rsid w:val="000A3FEC"/>
    <w:rsid w:val="000A514E"/>
    <w:rsid w:val="000A535C"/>
    <w:rsid w:val="000A6891"/>
    <w:rsid w:val="000B02CC"/>
    <w:rsid w:val="000B0D1F"/>
    <w:rsid w:val="000B1394"/>
    <w:rsid w:val="000B1A8C"/>
    <w:rsid w:val="000B28AD"/>
    <w:rsid w:val="000B38BB"/>
    <w:rsid w:val="000B3F3A"/>
    <w:rsid w:val="000B4340"/>
    <w:rsid w:val="000B44A8"/>
    <w:rsid w:val="000B5230"/>
    <w:rsid w:val="000B5618"/>
    <w:rsid w:val="000B5681"/>
    <w:rsid w:val="000B5CA8"/>
    <w:rsid w:val="000B5E9F"/>
    <w:rsid w:val="000B76AD"/>
    <w:rsid w:val="000B7A21"/>
    <w:rsid w:val="000B7DD8"/>
    <w:rsid w:val="000C253C"/>
    <w:rsid w:val="000C29F0"/>
    <w:rsid w:val="000C5643"/>
    <w:rsid w:val="000C5E16"/>
    <w:rsid w:val="000C6D99"/>
    <w:rsid w:val="000D0A8C"/>
    <w:rsid w:val="000D0C55"/>
    <w:rsid w:val="000D0D96"/>
    <w:rsid w:val="000D1B2C"/>
    <w:rsid w:val="000D3A0D"/>
    <w:rsid w:val="000D3DF7"/>
    <w:rsid w:val="000D3F54"/>
    <w:rsid w:val="000D50E4"/>
    <w:rsid w:val="000D7871"/>
    <w:rsid w:val="000E003B"/>
    <w:rsid w:val="000E0172"/>
    <w:rsid w:val="000E22EA"/>
    <w:rsid w:val="000E25CC"/>
    <w:rsid w:val="000E375B"/>
    <w:rsid w:val="000E3C13"/>
    <w:rsid w:val="000E44C1"/>
    <w:rsid w:val="000E4EBC"/>
    <w:rsid w:val="000E51D1"/>
    <w:rsid w:val="000E523B"/>
    <w:rsid w:val="000E5442"/>
    <w:rsid w:val="000E6DA3"/>
    <w:rsid w:val="000F3050"/>
    <w:rsid w:val="000F33E7"/>
    <w:rsid w:val="000F4430"/>
    <w:rsid w:val="000F6666"/>
    <w:rsid w:val="00100FE4"/>
    <w:rsid w:val="00101274"/>
    <w:rsid w:val="00101EE2"/>
    <w:rsid w:val="001033D0"/>
    <w:rsid w:val="0010432D"/>
    <w:rsid w:val="00104863"/>
    <w:rsid w:val="00105478"/>
    <w:rsid w:val="00105AD5"/>
    <w:rsid w:val="00110D28"/>
    <w:rsid w:val="0011133E"/>
    <w:rsid w:val="00111687"/>
    <w:rsid w:val="001119F6"/>
    <w:rsid w:val="001128B6"/>
    <w:rsid w:val="001164E1"/>
    <w:rsid w:val="001177A6"/>
    <w:rsid w:val="001179D5"/>
    <w:rsid w:val="001201AC"/>
    <w:rsid w:val="00122761"/>
    <w:rsid w:val="00124784"/>
    <w:rsid w:val="001253BE"/>
    <w:rsid w:val="001262DD"/>
    <w:rsid w:val="00127681"/>
    <w:rsid w:val="001276E9"/>
    <w:rsid w:val="001308FE"/>
    <w:rsid w:val="001309D7"/>
    <w:rsid w:val="00131C3F"/>
    <w:rsid w:val="00132638"/>
    <w:rsid w:val="00132CFC"/>
    <w:rsid w:val="00135148"/>
    <w:rsid w:val="001367EA"/>
    <w:rsid w:val="00136997"/>
    <w:rsid w:val="00136A56"/>
    <w:rsid w:val="00136C10"/>
    <w:rsid w:val="00136E24"/>
    <w:rsid w:val="00142790"/>
    <w:rsid w:val="001434F9"/>
    <w:rsid w:val="00143834"/>
    <w:rsid w:val="00143DCD"/>
    <w:rsid w:val="001440B1"/>
    <w:rsid w:val="001448A1"/>
    <w:rsid w:val="0014600E"/>
    <w:rsid w:val="001470EB"/>
    <w:rsid w:val="001470EE"/>
    <w:rsid w:val="00147A70"/>
    <w:rsid w:val="00147B43"/>
    <w:rsid w:val="00150145"/>
    <w:rsid w:val="00150C08"/>
    <w:rsid w:val="00150C5E"/>
    <w:rsid w:val="00152249"/>
    <w:rsid w:val="00152810"/>
    <w:rsid w:val="00154B18"/>
    <w:rsid w:val="00154F45"/>
    <w:rsid w:val="00155556"/>
    <w:rsid w:val="001576F0"/>
    <w:rsid w:val="00157C79"/>
    <w:rsid w:val="001617B4"/>
    <w:rsid w:val="0016238C"/>
    <w:rsid w:val="00162FB1"/>
    <w:rsid w:val="0016310D"/>
    <w:rsid w:val="001637E3"/>
    <w:rsid w:val="0016454C"/>
    <w:rsid w:val="0016783C"/>
    <w:rsid w:val="00167E60"/>
    <w:rsid w:val="001727A5"/>
    <w:rsid w:val="00172BE7"/>
    <w:rsid w:val="0017384D"/>
    <w:rsid w:val="00173BED"/>
    <w:rsid w:val="00173F29"/>
    <w:rsid w:val="00174082"/>
    <w:rsid w:val="00174A87"/>
    <w:rsid w:val="00176A83"/>
    <w:rsid w:val="001804FC"/>
    <w:rsid w:val="00180A07"/>
    <w:rsid w:val="00183E0E"/>
    <w:rsid w:val="0018474E"/>
    <w:rsid w:val="00184B19"/>
    <w:rsid w:val="00185E78"/>
    <w:rsid w:val="00186BF7"/>
    <w:rsid w:val="00186CF7"/>
    <w:rsid w:val="00190098"/>
    <w:rsid w:val="00190A3C"/>
    <w:rsid w:val="00190C7A"/>
    <w:rsid w:val="00192D9F"/>
    <w:rsid w:val="001955F7"/>
    <w:rsid w:val="001960F0"/>
    <w:rsid w:val="00197C6E"/>
    <w:rsid w:val="001A34F7"/>
    <w:rsid w:val="001A3F6D"/>
    <w:rsid w:val="001A50F0"/>
    <w:rsid w:val="001A6D71"/>
    <w:rsid w:val="001B25AF"/>
    <w:rsid w:val="001B46DB"/>
    <w:rsid w:val="001B51A8"/>
    <w:rsid w:val="001B5BAB"/>
    <w:rsid w:val="001B5D67"/>
    <w:rsid w:val="001B7419"/>
    <w:rsid w:val="001B7D34"/>
    <w:rsid w:val="001C0CD2"/>
    <w:rsid w:val="001C0DAA"/>
    <w:rsid w:val="001C1B69"/>
    <w:rsid w:val="001C305F"/>
    <w:rsid w:val="001C3BA8"/>
    <w:rsid w:val="001C51DD"/>
    <w:rsid w:val="001C5BFD"/>
    <w:rsid w:val="001C6AED"/>
    <w:rsid w:val="001C6D6A"/>
    <w:rsid w:val="001D06AB"/>
    <w:rsid w:val="001D1BA3"/>
    <w:rsid w:val="001D39BD"/>
    <w:rsid w:val="001D517C"/>
    <w:rsid w:val="001D568E"/>
    <w:rsid w:val="001D62D8"/>
    <w:rsid w:val="001E04C4"/>
    <w:rsid w:val="001E12D6"/>
    <w:rsid w:val="001E184A"/>
    <w:rsid w:val="001E2D42"/>
    <w:rsid w:val="001E6A88"/>
    <w:rsid w:val="001E79B9"/>
    <w:rsid w:val="001E7ABD"/>
    <w:rsid w:val="001F01D9"/>
    <w:rsid w:val="001F2790"/>
    <w:rsid w:val="001F332E"/>
    <w:rsid w:val="001F5728"/>
    <w:rsid w:val="001F6917"/>
    <w:rsid w:val="002010A2"/>
    <w:rsid w:val="00201303"/>
    <w:rsid w:val="002021BD"/>
    <w:rsid w:val="002056E4"/>
    <w:rsid w:val="0020758B"/>
    <w:rsid w:val="0020786E"/>
    <w:rsid w:val="00211E16"/>
    <w:rsid w:val="00213D47"/>
    <w:rsid w:val="0021401E"/>
    <w:rsid w:val="002140B6"/>
    <w:rsid w:val="0021703B"/>
    <w:rsid w:val="00220A0D"/>
    <w:rsid w:val="00220CC1"/>
    <w:rsid w:val="0022168C"/>
    <w:rsid w:val="0022181A"/>
    <w:rsid w:val="00223AD8"/>
    <w:rsid w:val="002256A5"/>
    <w:rsid w:val="002264A1"/>
    <w:rsid w:val="00226A4E"/>
    <w:rsid w:val="0022721F"/>
    <w:rsid w:val="00227629"/>
    <w:rsid w:val="002276BF"/>
    <w:rsid w:val="00227D36"/>
    <w:rsid w:val="002309AF"/>
    <w:rsid w:val="00230FCB"/>
    <w:rsid w:val="00236B78"/>
    <w:rsid w:val="00236B85"/>
    <w:rsid w:val="00237633"/>
    <w:rsid w:val="0024039D"/>
    <w:rsid w:val="00241793"/>
    <w:rsid w:val="00241A58"/>
    <w:rsid w:val="00242281"/>
    <w:rsid w:val="002424EE"/>
    <w:rsid w:val="002426FF"/>
    <w:rsid w:val="00242DED"/>
    <w:rsid w:val="00243571"/>
    <w:rsid w:val="002444DE"/>
    <w:rsid w:val="0024552A"/>
    <w:rsid w:val="00245E44"/>
    <w:rsid w:val="00251132"/>
    <w:rsid w:val="002511C0"/>
    <w:rsid w:val="0025166D"/>
    <w:rsid w:val="00253991"/>
    <w:rsid w:val="00253E04"/>
    <w:rsid w:val="00256E92"/>
    <w:rsid w:val="002579CE"/>
    <w:rsid w:val="00257A0B"/>
    <w:rsid w:val="002604A6"/>
    <w:rsid w:val="00262808"/>
    <w:rsid w:val="00263C7D"/>
    <w:rsid w:val="00264617"/>
    <w:rsid w:val="002651D0"/>
    <w:rsid w:val="0026651D"/>
    <w:rsid w:val="0026697B"/>
    <w:rsid w:val="00266CE8"/>
    <w:rsid w:val="00266FE3"/>
    <w:rsid w:val="00267361"/>
    <w:rsid w:val="0026753C"/>
    <w:rsid w:val="002678ED"/>
    <w:rsid w:val="00270CFF"/>
    <w:rsid w:val="00271EA8"/>
    <w:rsid w:val="002746D3"/>
    <w:rsid w:val="002752AF"/>
    <w:rsid w:val="00276F7A"/>
    <w:rsid w:val="00277B4F"/>
    <w:rsid w:val="00280C39"/>
    <w:rsid w:val="00280D98"/>
    <w:rsid w:val="00282267"/>
    <w:rsid w:val="002828BA"/>
    <w:rsid w:val="0028308E"/>
    <w:rsid w:val="00284936"/>
    <w:rsid w:val="002857E2"/>
    <w:rsid w:val="00287E87"/>
    <w:rsid w:val="002915AB"/>
    <w:rsid w:val="00293BDE"/>
    <w:rsid w:val="00294881"/>
    <w:rsid w:val="002968C5"/>
    <w:rsid w:val="002968D7"/>
    <w:rsid w:val="002A033F"/>
    <w:rsid w:val="002A2D59"/>
    <w:rsid w:val="002A3EDA"/>
    <w:rsid w:val="002A41DB"/>
    <w:rsid w:val="002B105D"/>
    <w:rsid w:val="002B1AB2"/>
    <w:rsid w:val="002B40E1"/>
    <w:rsid w:val="002B4635"/>
    <w:rsid w:val="002B4C2D"/>
    <w:rsid w:val="002B683C"/>
    <w:rsid w:val="002B69F2"/>
    <w:rsid w:val="002B6FAD"/>
    <w:rsid w:val="002B7602"/>
    <w:rsid w:val="002B7B94"/>
    <w:rsid w:val="002B7CA9"/>
    <w:rsid w:val="002C13D6"/>
    <w:rsid w:val="002C3CAD"/>
    <w:rsid w:val="002C7352"/>
    <w:rsid w:val="002C75E1"/>
    <w:rsid w:val="002D006E"/>
    <w:rsid w:val="002D3B0D"/>
    <w:rsid w:val="002D3F79"/>
    <w:rsid w:val="002D642C"/>
    <w:rsid w:val="002D7AC1"/>
    <w:rsid w:val="002D7EF5"/>
    <w:rsid w:val="002E1112"/>
    <w:rsid w:val="002E1720"/>
    <w:rsid w:val="002E4131"/>
    <w:rsid w:val="002E46BE"/>
    <w:rsid w:val="002E5E1F"/>
    <w:rsid w:val="002E5EEF"/>
    <w:rsid w:val="002E6CCD"/>
    <w:rsid w:val="002E7E93"/>
    <w:rsid w:val="002F005F"/>
    <w:rsid w:val="002F0B2E"/>
    <w:rsid w:val="002F1244"/>
    <w:rsid w:val="002F170E"/>
    <w:rsid w:val="002F2608"/>
    <w:rsid w:val="002F293B"/>
    <w:rsid w:val="002F39B4"/>
    <w:rsid w:val="002F7BF5"/>
    <w:rsid w:val="0030021B"/>
    <w:rsid w:val="00302BB8"/>
    <w:rsid w:val="00303E0A"/>
    <w:rsid w:val="003061A0"/>
    <w:rsid w:val="00306608"/>
    <w:rsid w:val="003118DB"/>
    <w:rsid w:val="00312708"/>
    <w:rsid w:val="00312F83"/>
    <w:rsid w:val="003131EB"/>
    <w:rsid w:val="00313A61"/>
    <w:rsid w:val="00316BB5"/>
    <w:rsid w:val="00320BED"/>
    <w:rsid w:val="00323384"/>
    <w:rsid w:val="00324163"/>
    <w:rsid w:val="00324D7C"/>
    <w:rsid w:val="003254DE"/>
    <w:rsid w:val="003264B5"/>
    <w:rsid w:val="00326E6E"/>
    <w:rsid w:val="00326EEC"/>
    <w:rsid w:val="0032710D"/>
    <w:rsid w:val="0032740D"/>
    <w:rsid w:val="00327FE0"/>
    <w:rsid w:val="00330318"/>
    <w:rsid w:val="00330DE8"/>
    <w:rsid w:val="0033156F"/>
    <w:rsid w:val="003316E5"/>
    <w:rsid w:val="00331AD3"/>
    <w:rsid w:val="00331E35"/>
    <w:rsid w:val="0033385E"/>
    <w:rsid w:val="003352A5"/>
    <w:rsid w:val="00335529"/>
    <w:rsid w:val="00336699"/>
    <w:rsid w:val="00340AAE"/>
    <w:rsid w:val="0034166C"/>
    <w:rsid w:val="003419A0"/>
    <w:rsid w:val="00341AAD"/>
    <w:rsid w:val="003439AC"/>
    <w:rsid w:val="00343B07"/>
    <w:rsid w:val="0034477F"/>
    <w:rsid w:val="00345717"/>
    <w:rsid w:val="003459A2"/>
    <w:rsid w:val="0035133F"/>
    <w:rsid w:val="0035234A"/>
    <w:rsid w:val="003527CB"/>
    <w:rsid w:val="00353114"/>
    <w:rsid w:val="00353713"/>
    <w:rsid w:val="00354217"/>
    <w:rsid w:val="003547F5"/>
    <w:rsid w:val="00354BAB"/>
    <w:rsid w:val="00355137"/>
    <w:rsid w:val="003552E2"/>
    <w:rsid w:val="00355D85"/>
    <w:rsid w:val="0035714E"/>
    <w:rsid w:val="00362CEA"/>
    <w:rsid w:val="00362E01"/>
    <w:rsid w:val="00363AA4"/>
    <w:rsid w:val="00364B0F"/>
    <w:rsid w:val="003650E7"/>
    <w:rsid w:val="00365F02"/>
    <w:rsid w:val="00365FD2"/>
    <w:rsid w:val="00366219"/>
    <w:rsid w:val="003678C3"/>
    <w:rsid w:val="00367BA3"/>
    <w:rsid w:val="0037091C"/>
    <w:rsid w:val="00370D05"/>
    <w:rsid w:val="00371A9E"/>
    <w:rsid w:val="003725C9"/>
    <w:rsid w:val="00372B46"/>
    <w:rsid w:val="00373792"/>
    <w:rsid w:val="00377B9A"/>
    <w:rsid w:val="003817EB"/>
    <w:rsid w:val="00384B3C"/>
    <w:rsid w:val="0038693E"/>
    <w:rsid w:val="00386947"/>
    <w:rsid w:val="00387D0C"/>
    <w:rsid w:val="00391136"/>
    <w:rsid w:val="003913DA"/>
    <w:rsid w:val="00391575"/>
    <w:rsid w:val="00392E28"/>
    <w:rsid w:val="00393B43"/>
    <w:rsid w:val="00393E32"/>
    <w:rsid w:val="00396549"/>
    <w:rsid w:val="00396B2F"/>
    <w:rsid w:val="003A0DE1"/>
    <w:rsid w:val="003A0E5C"/>
    <w:rsid w:val="003A1BD7"/>
    <w:rsid w:val="003A21C3"/>
    <w:rsid w:val="003A22E1"/>
    <w:rsid w:val="003A24CB"/>
    <w:rsid w:val="003A293A"/>
    <w:rsid w:val="003A36F9"/>
    <w:rsid w:val="003A43F5"/>
    <w:rsid w:val="003A5B8A"/>
    <w:rsid w:val="003A7A70"/>
    <w:rsid w:val="003B0BA5"/>
    <w:rsid w:val="003B1A8D"/>
    <w:rsid w:val="003B1DD7"/>
    <w:rsid w:val="003B2145"/>
    <w:rsid w:val="003B39B8"/>
    <w:rsid w:val="003B3AEF"/>
    <w:rsid w:val="003B44CD"/>
    <w:rsid w:val="003B49C5"/>
    <w:rsid w:val="003B4AC6"/>
    <w:rsid w:val="003B6D5D"/>
    <w:rsid w:val="003B6F6F"/>
    <w:rsid w:val="003B72FB"/>
    <w:rsid w:val="003B757F"/>
    <w:rsid w:val="003B7795"/>
    <w:rsid w:val="003B795B"/>
    <w:rsid w:val="003C38AD"/>
    <w:rsid w:val="003C4037"/>
    <w:rsid w:val="003C41FD"/>
    <w:rsid w:val="003C44D4"/>
    <w:rsid w:val="003C4C3F"/>
    <w:rsid w:val="003C5DD1"/>
    <w:rsid w:val="003C78AA"/>
    <w:rsid w:val="003D0589"/>
    <w:rsid w:val="003D0934"/>
    <w:rsid w:val="003D2910"/>
    <w:rsid w:val="003D3BED"/>
    <w:rsid w:val="003D3D4E"/>
    <w:rsid w:val="003D4EE0"/>
    <w:rsid w:val="003D5F5D"/>
    <w:rsid w:val="003E01E6"/>
    <w:rsid w:val="003E196B"/>
    <w:rsid w:val="003E1FAA"/>
    <w:rsid w:val="003E2ACE"/>
    <w:rsid w:val="003E37CA"/>
    <w:rsid w:val="003E5654"/>
    <w:rsid w:val="003E62BA"/>
    <w:rsid w:val="003E6B85"/>
    <w:rsid w:val="003E7F4E"/>
    <w:rsid w:val="003E7FFC"/>
    <w:rsid w:val="003F0470"/>
    <w:rsid w:val="003F080D"/>
    <w:rsid w:val="003F0A12"/>
    <w:rsid w:val="003F2CC8"/>
    <w:rsid w:val="003F33B8"/>
    <w:rsid w:val="003F3527"/>
    <w:rsid w:val="003F3ACA"/>
    <w:rsid w:val="003F780F"/>
    <w:rsid w:val="0040041B"/>
    <w:rsid w:val="00402C8A"/>
    <w:rsid w:val="004035F0"/>
    <w:rsid w:val="00405E8D"/>
    <w:rsid w:val="00406478"/>
    <w:rsid w:val="00410264"/>
    <w:rsid w:val="00410723"/>
    <w:rsid w:val="00412AA9"/>
    <w:rsid w:val="004136CD"/>
    <w:rsid w:val="00413D9C"/>
    <w:rsid w:val="004140DB"/>
    <w:rsid w:val="004140E4"/>
    <w:rsid w:val="0041512E"/>
    <w:rsid w:val="0041573F"/>
    <w:rsid w:val="00415A5B"/>
    <w:rsid w:val="00417197"/>
    <w:rsid w:val="004174A4"/>
    <w:rsid w:val="00417A6F"/>
    <w:rsid w:val="004205CF"/>
    <w:rsid w:val="00421D3E"/>
    <w:rsid w:val="00422293"/>
    <w:rsid w:val="00422A44"/>
    <w:rsid w:val="00422F45"/>
    <w:rsid w:val="00423C36"/>
    <w:rsid w:val="004241C9"/>
    <w:rsid w:val="00425078"/>
    <w:rsid w:val="004256D4"/>
    <w:rsid w:val="0042728F"/>
    <w:rsid w:val="004275D7"/>
    <w:rsid w:val="004277D7"/>
    <w:rsid w:val="00427B1D"/>
    <w:rsid w:val="00427F12"/>
    <w:rsid w:val="00431063"/>
    <w:rsid w:val="00431A51"/>
    <w:rsid w:val="004321D0"/>
    <w:rsid w:val="0043250F"/>
    <w:rsid w:val="00433A3C"/>
    <w:rsid w:val="0043438F"/>
    <w:rsid w:val="00434E81"/>
    <w:rsid w:val="0043538B"/>
    <w:rsid w:val="00436893"/>
    <w:rsid w:val="00437449"/>
    <w:rsid w:val="00437F53"/>
    <w:rsid w:val="004406B6"/>
    <w:rsid w:val="00440CC9"/>
    <w:rsid w:val="00441CC9"/>
    <w:rsid w:val="00442852"/>
    <w:rsid w:val="004428EB"/>
    <w:rsid w:val="00442A25"/>
    <w:rsid w:val="004431B9"/>
    <w:rsid w:val="0045068C"/>
    <w:rsid w:val="004507AA"/>
    <w:rsid w:val="00450EE5"/>
    <w:rsid w:val="00450F42"/>
    <w:rsid w:val="00451F21"/>
    <w:rsid w:val="00452491"/>
    <w:rsid w:val="004527EB"/>
    <w:rsid w:val="00452EA7"/>
    <w:rsid w:val="0045404E"/>
    <w:rsid w:val="00454495"/>
    <w:rsid w:val="00454812"/>
    <w:rsid w:val="004575BC"/>
    <w:rsid w:val="00461B1A"/>
    <w:rsid w:val="00462395"/>
    <w:rsid w:val="004628EA"/>
    <w:rsid w:val="004630E9"/>
    <w:rsid w:val="004631AD"/>
    <w:rsid w:val="004639FD"/>
    <w:rsid w:val="004648CA"/>
    <w:rsid w:val="0047416D"/>
    <w:rsid w:val="0047446D"/>
    <w:rsid w:val="004744AD"/>
    <w:rsid w:val="0047520A"/>
    <w:rsid w:val="004760D7"/>
    <w:rsid w:val="004773A4"/>
    <w:rsid w:val="0047747E"/>
    <w:rsid w:val="0047780E"/>
    <w:rsid w:val="0048404E"/>
    <w:rsid w:val="00484336"/>
    <w:rsid w:val="0048584C"/>
    <w:rsid w:val="004869B2"/>
    <w:rsid w:val="004872B0"/>
    <w:rsid w:val="00487D42"/>
    <w:rsid w:val="00491D52"/>
    <w:rsid w:val="004939AA"/>
    <w:rsid w:val="00495235"/>
    <w:rsid w:val="00495EE3"/>
    <w:rsid w:val="00496269"/>
    <w:rsid w:val="004963E0"/>
    <w:rsid w:val="004975B4"/>
    <w:rsid w:val="004979FB"/>
    <w:rsid w:val="00497E23"/>
    <w:rsid w:val="004A15E4"/>
    <w:rsid w:val="004A37F5"/>
    <w:rsid w:val="004A5DF0"/>
    <w:rsid w:val="004A5FB7"/>
    <w:rsid w:val="004A700E"/>
    <w:rsid w:val="004A7E8E"/>
    <w:rsid w:val="004B068A"/>
    <w:rsid w:val="004B2C15"/>
    <w:rsid w:val="004B316B"/>
    <w:rsid w:val="004B32CB"/>
    <w:rsid w:val="004B5809"/>
    <w:rsid w:val="004B5AEA"/>
    <w:rsid w:val="004B71E5"/>
    <w:rsid w:val="004C1DD4"/>
    <w:rsid w:val="004C2464"/>
    <w:rsid w:val="004C2BB7"/>
    <w:rsid w:val="004C3146"/>
    <w:rsid w:val="004C32CC"/>
    <w:rsid w:val="004C3D8A"/>
    <w:rsid w:val="004C4765"/>
    <w:rsid w:val="004C4FDE"/>
    <w:rsid w:val="004C7231"/>
    <w:rsid w:val="004C7F44"/>
    <w:rsid w:val="004D1F78"/>
    <w:rsid w:val="004D20C4"/>
    <w:rsid w:val="004D25C5"/>
    <w:rsid w:val="004D2F36"/>
    <w:rsid w:val="004D3C95"/>
    <w:rsid w:val="004D450C"/>
    <w:rsid w:val="004D5C04"/>
    <w:rsid w:val="004D733B"/>
    <w:rsid w:val="004D763F"/>
    <w:rsid w:val="004E39F6"/>
    <w:rsid w:val="004E3DA5"/>
    <w:rsid w:val="004E4ABB"/>
    <w:rsid w:val="004E6BD9"/>
    <w:rsid w:val="004E6C50"/>
    <w:rsid w:val="004F0FEB"/>
    <w:rsid w:val="004F3DE8"/>
    <w:rsid w:val="004F4E43"/>
    <w:rsid w:val="004F508A"/>
    <w:rsid w:val="004F5AB6"/>
    <w:rsid w:val="004F6148"/>
    <w:rsid w:val="004F63F1"/>
    <w:rsid w:val="004F7883"/>
    <w:rsid w:val="00500685"/>
    <w:rsid w:val="005035C0"/>
    <w:rsid w:val="005056B8"/>
    <w:rsid w:val="00507285"/>
    <w:rsid w:val="005074DC"/>
    <w:rsid w:val="005079C7"/>
    <w:rsid w:val="00510BF2"/>
    <w:rsid w:val="0051290A"/>
    <w:rsid w:val="0051321E"/>
    <w:rsid w:val="005135D7"/>
    <w:rsid w:val="00513734"/>
    <w:rsid w:val="00515700"/>
    <w:rsid w:val="00516869"/>
    <w:rsid w:val="005169C4"/>
    <w:rsid w:val="00516F5A"/>
    <w:rsid w:val="00517AEA"/>
    <w:rsid w:val="0052009A"/>
    <w:rsid w:val="00520968"/>
    <w:rsid w:val="00520BCD"/>
    <w:rsid w:val="005219CC"/>
    <w:rsid w:val="00522E0E"/>
    <w:rsid w:val="00523C17"/>
    <w:rsid w:val="005243BF"/>
    <w:rsid w:val="0052468A"/>
    <w:rsid w:val="005250DB"/>
    <w:rsid w:val="0052651F"/>
    <w:rsid w:val="00526885"/>
    <w:rsid w:val="00531527"/>
    <w:rsid w:val="005315A6"/>
    <w:rsid w:val="00533866"/>
    <w:rsid w:val="005352B1"/>
    <w:rsid w:val="005356EE"/>
    <w:rsid w:val="00536B38"/>
    <w:rsid w:val="00537725"/>
    <w:rsid w:val="00540354"/>
    <w:rsid w:val="005419E2"/>
    <w:rsid w:val="00542B67"/>
    <w:rsid w:val="00543E9C"/>
    <w:rsid w:val="00544283"/>
    <w:rsid w:val="005445CE"/>
    <w:rsid w:val="00545470"/>
    <w:rsid w:val="0055099E"/>
    <w:rsid w:val="00551C19"/>
    <w:rsid w:val="00552E69"/>
    <w:rsid w:val="005530D8"/>
    <w:rsid w:val="00553C4E"/>
    <w:rsid w:val="00554695"/>
    <w:rsid w:val="0055510E"/>
    <w:rsid w:val="0055616D"/>
    <w:rsid w:val="00560128"/>
    <w:rsid w:val="0056077E"/>
    <w:rsid w:val="00564B91"/>
    <w:rsid w:val="00564C55"/>
    <w:rsid w:val="005664B5"/>
    <w:rsid w:val="00567DD6"/>
    <w:rsid w:val="00574694"/>
    <w:rsid w:val="00574E65"/>
    <w:rsid w:val="00575CF6"/>
    <w:rsid w:val="005761CB"/>
    <w:rsid w:val="00577F48"/>
    <w:rsid w:val="00581D5E"/>
    <w:rsid w:val="005843D6"/>
    <w:rsid w:val="00585988"/>
    <w:rsid w:val="00585BF1"/>
    <w:rsid w:val="005900A5"/>
    <w:rsid w:val="00590CD3"/>
    <w:rsid w:val="00591637"/>
    <w:rsid w:val="00592983"/>
    <w:rsid w:val="0059306F"/>
    <w:rsid w:val="005930AD"/>
    <w:rsid w:val="00593A95"/>
    <w:rsid w:val="00593FFA"/>
    <w:rsid w:val="00594C5E"/>
    <w:rsid w:val="005A038B"/>
    <w:rsid w:val="005A3EA6"/>
    <w:rsid w:val="005A3FD2"/>
    <w:rsid w:val="005A4C74"/>
    <w:rsid w:val="005B0A49"/>
    <w:rsid w:val="005B15D5"/>
    <w:rsid w:val="005B1D1A"/>
    <w:rsid w:val="005B31D4"/>
    <w:rsid w:val="005B35C1"/>
    <w:rsid w:val="005B362E"/>
    <w:rsid w:val="005B41F8"/>
    <w:rsid w:val="005B5F21"/>
    <w:rsid w:val="005B6EB1"/>
    <w:rsid w:val="005B77F5"/>
    <w:rsid w:val="005C3847"/>
    <w:rsid w:val="005C3928"/>
    <w:rsid w:val="005C3C06"/>
    <w:rsid w:val="005C4F3C"/>
    <w:rsid w:val="005C5C1F"/>
    <w:rsid w:val="005C65BC"/>
    <w:rsid w:val="005C6CB3"/>
    <w:rsid w:val="005C74A3"/>
    <w:rsid w:val="005C78AC"/>
    <w:rsid w:val="005C7EF1"/>
    <w:rsid w:val="005D002E"/>
    <w:rsid w:val="005D44C6"/>
    <w:rsid w:val="005D552B"/>
    <w:rsid w:val="005D6212"/>
    <w:rsid w:val="005D79E5"/>
    <w:rsid w:val="005D7BB0"/>
    <w:rsid w:val="005D7C5C"/>
    <w:rsid w:val="005E0F17"/>
    <w:rsid w:val="005E19AA"/>
    <w:rsid w:val="005E3206"/>
    <w:rsid w:val="005E43E6"/>
    <w:rsid w:val="005E47E1"/>
    <w:rsid w:val="005E48C4"/>
    <w:rsid w:val="005E6A03"/>
    <w:rsid w:val="005E7F42"/>
    <w:rsid w:val="005F0030"/>
    <w:rsid w:val="005F027A"/>
    <w:rsid w:val="005F15E2"/>
    <w:rsid w:val="005F1D2E"/>
    <w:rsid w:val="005F2480"/>
    <w:rsid w:val="005F2702"/>
    <w:rsid w:val="005F31A9"/>
    <w:rsid w:val="005F3FE0"/>
    <w:rsid w:val="005F4538"/>
    <w:rsid w:val="005F4C13"/>
    <w:rsid w:val="005F5DF0"/>
    <w:rsid w:val="005F6B66"/>
    <w:rsid w:val="005F7725"/>
    <w:rsid w:val="005F77E3"/>
    <w:rsid w:val="00600ECF"/>
    <w:rsid w:val="00604284"/>
    <w:rsid w:val="00604D28"/>
    <w:rsid w:val="00605CF4"/>
    <w:rsid w:val="006062E1"/>
    <w:rsid w:val="006071C5"/>
    <w:rsid w:val="00611814"/>
    <w:rsid w:val="00612E2A"/>
    <w:rsid w:val="0061379A"/>
    <w:rsid w:val="00617477"/>
    <w:rsid w:val="00617699"/>
    <w:rsid w:val="00620DF9"/>
    <w:rsid w:val="0062271F"/>
    <w:rsid w:val="00626458"/>
    <w:rsid w:val="00626977"/>
    <w:rsid w:val="006310B8"/>
    <w:rsid w:val="006311BD"/>
    <w:rsid w:val="006321CE"/>
    <w:rsid w:val="006339FB"/>
    <w:rsid w:val="0063557E"/>
    <w:rsid w:val="006355F6"/>
    <w:rsid w:val="0063644F"/>
    <w:rsid w:val="00640DC5"/>
    <w:rsid w:val="00640E59"/>
    <w:rsid w:val="0064186D"/>
    <w:rsid w:val="006419C0"/>
    <w:rsid w:val="006429A4"/>
    <w:rsid w:val="00642BAC"/>
    <w:rsid w:val="006440C6"/>
    <w:rsid w:val="006445F1"/>
    <w:rsid w:val="00644713"/>
    <w:rsid w:val="00646D4A"/>
    <w:rsid w:val="0064722F"/>
    <w:rsid w:val="00647861"/>
    <w:rsid w:val="00647DC4"/>
    <w:rsid w:val="00650317"/>
    <w:rsid w:val="006537E5"/>
    <w:rsid w:val="00653DC7"/>
    <w:rsid w:val="0065413A"/>
    <w:rsid w:val="006568D0"/>
    <w:rsid w:val="0066188C"/>
    <w:rsid w:val="00661ACA"/>
    <w:rsid w:val="00662273"/>
    <w:rsid w:val="00662BC1"/>
    <w:rsid w:val="00663CFC"/>
    <w:rsid w:val="00664FBB"/>
    <w:rsid w:val="0066520D"/>
    <w:rsid w:val="00666451"/>
    <w:rsid w:val="0066657E"/>
    <w:rsid w:val="00672EA7"/>
    <w:rsid w:val="006744C9"/>
    <w:rsid w:val="006762E0"/>
    <w:rsid w:val="00677332"/>
    <w:rsid w:val="00677668"/>
    <w:rsid w:val="00677D41"/>
    <w:rsid w:val="006818C0"/>
    <w:rsid w:val="0068212D"/>
    <w:rsid w:val="00682B18"/>
    <w:rsid w:val="00683ABE"/>
    <w:rsid w:val="006851DA"/>
    <w:rsid w:val="006869C6"/>
    <w:rsid w:val="00686E99"/>
    <w:rsid w:val="00687036"/>
    <w:rsid w:val="0068727C"/>
    <w:rsid w:val="006874E7"/>
    <w:rsid w:val="006908E0"/>
    <w:rsid w:val="00692B55"/>
    <w:rsid w:val="00693994"/>
    <w:rsid w:val="00694E56"/>
    <w:rsid w:val="00694F79"/>
    <w:rsid w:val="00695824"/>
    <w:rsid w:val="0069586E"/>
    <w:rsid w:val="00696BF2"/>
    <w:rsid w:val="0069770A"/>
    <w:rsid w:val="00697770"/>
    <w:rsid w:val="006A0099"/>
    <w:rsid w:val="006A0FAE"/>
    <w:rsid w:val="006A2B41"/>
    <w:rsid w:val="006A4010"/>
    <w:rsid w:val="006A47F2"/>
    <w:rsid w:val="006A57F1"/>
    <w:rsid w:val="006A6ABC"/>
    <w:rsid w:val="006A761C"/>
    <w:rsid w:val="006B138A"/>
    <w:rsid w:val="006B171B"/>
    <w:rsid w:val="006B3210"/>
    <w:rsid w:val="006B4A59"/>
    <w:rsid w:val="006B5EE4"/>
    <w:rsid w:val="006B6EF6"/>
    <w:rsid w:val="006B738A"/>
    <w:rsid w:val="006C0289"/>
    <w:rsid w:val="006C06D9"/>
    <w:rsid w:val="006C2D45"/>
    <w:rsid w:val="006C43B1"/>
    <w:rsid w:val="006C4568"/>
    <w:rsid w:val="006C46E0"/>
    <w:rsid w:val="006C4B8B"/>
    <w:rsid w:val="006C7D6B"/>
    <w:rsid w:val="006D0BAA"/>
    <w:rsid w:val="006D14E2"/>
    <w:rsid w:val="006D1E87"/>
    <w:rsid w:val="006D24D7"/>
    <w:rsid w:val="006D3971"/>
    <w:rsid w:val="006D3B8F"/>
    <w:rsid w:val="006D6689"/>
    <w:rsid w:val="006D7B6A"/>
    <w:rsid w:val="006E0093"/>
    <w:rsid w:val="006E4713"/>
    <w:rsid w:val="006E501B"/>
    <w:rsid w:val="006E524B"/>
    <w:rsid w:val="006E6505"/>
    <w:rsid w:val="006F22F9"/>
    <w:rsid w:val="006F2337"/>
    <w:rsid w:val="006F3D43"/>
    <w:rsid w:val="006F5482"/>
    <w:rsid w:val="006F6170"/>
    <w:rsid w:val="006F68D0"/>
    <w:rsid w:val="006F7C79"/>
    <w:rsid w:val="0070068D"/>
    <w:rsid w:val="00700701"/>
    <w:rsid w:val="00700730"/>
    <w:rsid w:val="0070114F"/>
    <w:rsid w:val="00704184"/>
    <w:rsid w:val="00704BF3"/>
    <w:rsid w:val="00705EAA"/>
    <w:rsid w:val="00706A39"/>
    <w:rsid w:val="007070AD"/>
    <w:rsid w:val="007076E9"/>
    <w:rsid w:val="00711BA9"/>
    <w:rsid w:val="00712256"/>
    <w:rsid w:val="007144CB"/>
    <w:rsid w:val="00714CC1"/>
    <w:rsid w:val="007168BF"/>
    <w:rsid w:val="00716AAE"/>
    <w:rsid w:val="00717745"/>
    <w:rsid w:val="007215A5"/>
    <w:rsid w:val="00725892"/>
    <w:rsid w:val="0072612C"/>
    <w:rsid w:val="00726DA0"/>
    <w:rsid w:val="007301A1"/>
    <w:rsid w:val="00730923"/>
    <w:rsid w:val="00731B37"/>
    <w:rsid w:val="00732235"/>
    <w:rsid w:val="007328B0"/>
    <w:rsid w:val="007336A8"/>
    <w:rsid w:val="00733ED7"/>
    <w:rsid w:val="007341E3"/>
    <w:rsid w:val="00736CE3"/>
    <w:rsid w:val="00737955"/>
    <w:rsid w:val="0074174C"/>
    <w:rsid w:val="007427A0"/>
    <w:rsid w:val="0074365E"/>
    <w:rsid w:val="007436CF"/>
    <w:rsid w:val="007442ED"/>
    <w:rsid w:val="00744596"/>
    <w:rsid w:val="00744C5A"/>
    <w:rsid w:val="00745DF2"/>
    <w:rsid w:val="00747291"/>
    <w:rsid w:val="007505ED"/>
    <w:rsid w:val="0075083D"/>
    <w:rsid w:val="00751019"/>
    <w:rsid w:val="00752126"/>
    <w:rsid w:val="00754819"/>
    <w:rsid w:val="007608EC"/>
    <w:rsid w:val="00763798"/>
    <w:rsid w:val="00763CDC"/>
    <w:rsid w:val="00764023"/>
    <w:rsid w:val="0077024D"/>
    <w:rsid w:val="00770EF8"/>
    <w:rsid w:val="00771E14"/>
    <w:rsid w:val="00772CF2"/>
    <w:rsid w:val="0077315F"/>
    <w:rsid w:val="007731B8"/>
    <w:rsid w:val="00774658"/>
    <w:rsid w:val="007771D4"/>
    <w:rsid w:val="00781889"/>
    <w:rsid w:val="0078189B"/>
    <w:rsid w:val="00783E3B"/>
    <w:rsid w:val="0078497F"/>
    <w:rsid w:val="00784D12"/>
    <w:rsid w:val="0078502E"/>
    <w:rsid w:val="00785B7E"/>
    <w:rsid w:val="00785C92"/>
    <w:rsid w:val="00786FB8"/>
    <w:rsid w:val="00787934"/>
    <w:rsid w:val="00791428"/>
    <w:rsid w:val="007917E1"/>
    <w:rsid w:val="00795ED3"/>
    <w:rsid w:val="00796884"/>
    <w:rsid w:val="00796BC9"/>
    <w:rsid w:val="00797510"/>
    <w:rsid w:val="007A275D"/>
    <w:rsid w:val="007A3A1D"/>
    <w:rsid w:val="007A4DD9"/>
    <w:rsid w:val="007A627B"/>
    <w:rsid w:val="007B05A8"/>
    <w:rsid w:val="007B05B6"/>
    <w:rsid w:val="007B2140"/>
    <w:rsid w:val="007B27CE"/>
    <w:rsid w:val="007B2E1F"/>
    <w:rsid w:val="007B2F20"/>
    <w:rsid w:val="007B3B72"/>
    <w:rsid w:val="007B3D12"/>
    <w:rsid w:val="007B473B"/>
    <w:rsid w:val="007B4A95"/>
    <w:rsid w:val="007B5536"/>
    <w:rsid w:val="007B7680"/>
    <w:rsid w:val="007B7D10"/>
    <w:rsid w:val="007C5E3D"/>
    <w:rsid w:val="007D0945"/>
    <w:rsid w:val="007D0D57"/>
    <w:rsid w:val="007D11E2"/>
    <w:rsid w:val="007D263B"/>
    <w:rsid w:val="007D7B64"/>
    <w:rsid w:val="007E0FFC"/>
    <w:rsid w:val="007E1478"/>
    <w:rsid w:val="007E25D3"/>
    <w:rsid w:val="007E2CDD"/>
    <w:rsid w:val="007E3279"/>
    <w:rsid w:val="007E329B"/>
    <w:rsid w:val="007E330B"/>
    <w:rsid w:val="007E37D5"/>
    <w:rsid w:val="007E3FDA"/>
    <w:rsid w:val="007E4B0E"/>
    <w:rsid w:val="007E4E83"/>
    <w:rsid w:val="007E6A30"/>
    <w:rsid w:val="007E6A98"/>
    <w:rsid w:val="007E75A2"/>
    <w:rsid w:val="007F2299"/>
    <w:rsid w:val="007F465C"/>
    <w:rsid w:val="007F752A"/>
    <w:rsid w:val="00800FB1"/>
    <w:rsid w:val="008025F7"/>
    <w:rsid w:val="0080470E"/>
    <w:rsid w:val="0080518B"/>
    <w:rsid w:val="0080622C"/>
    <w:rsid w:val="00807325"/>
    <w:rsid w:val="0081056A"/>
    <w:rsid w:val="00810C06"/>
    <w:rsid w:val="00810EB4"/>
    <w:rsid w:val="008114A3"/>
    <w:rsid w:val="00812ECD"/>
    <w:rsid w:val="00813E72"/>
    <w:rsid w:val="00813EAA"/>
    <w:rsid w:val="0081438D"/>
    <w:rsid w:val="00815BCE"/>
    <w:rsid w:val="00817C96"/>
    <w:rsid w:val="00817E08"/>
    <w:rsid w:val="00820331"/>
    <w:rsid w:val="0082162D"/>
    <w:rsid w:val="00821CD5"/>
    <w:rsid w:val="00822D91"/>
    <w:rsid w:val="0082423F"/>
    <w:rsid w:val="008264BD"/>
    <w:rsid w:val="008304B2"/>
    <w:rsid w:val="0083216C"/>
    <w:rsid w:val="008324D1"/>
    <w:rsid w:val="00832AA2"/>
    <w:rsid w:val="008332D1"/>
    <w:rsid w:val="00833F98"/>
    <w:rsid w:val="008349D4"/>
    <w:rsid w:val="00836356"/>
    <w:rsid w:val="00841FF3"/>
    <w:rsid w:val="00843645"/>
    <w:rsid w:val="00844D3B"/>
    <w:rsid w:val="00845077"/>
    <w:rsid w:val="00845CDA"/>
    <w:rsid w:val="00851106"/>
    <w:rsid w:val="008523A2"/>
    <w:rsid w:val="00852404"/>
    <w:rsid w:val="008527DF"/>
    <w:rsid w:val="00853B2D"/>
    <w:rsid w:val="00854A64"/>
    <w:rsid w:val="008575AD"/>
    <w:rsid w:val="008579A9"/>
    <w:rsid w:val="00857A67"/>
    <w:rsid w:val="0086161E"/>
    <w:rsid w:val="00862EBF"/>
    <w:rsid w:val="00863AF4"/>
    <w:rsid w:val="008640AC"/>
    <w:rsid w:val="00864767"/>
    <w:rsid w:val="00864A2F"/>
    <w:rsid w:val="00865FB0"/>
    <w:rsid w:val="0086645C"/>
    <w:rsid w:val="0086653A"/>
    <w:rsid w:val="00866E50"/>
    <w:rsid w:val="00866EEA"/>
    <w:rsid w:val="008670FF"/>
    <w:rsid w:val="008679C7"/>
    <w:rsid w:val="00871ADB"/>
    <w:rsid w:val="00872A06"/>
    <w:rsid w:val="008742EF"/>
    <w:rsid w:val="00874B39"/>
    <w:rsid w:val="008751A1"/>
    <w:rsid w:val="008751C2"/>
    <w:rsid w:val="008761EF"/>
    <w:rsid w:val="00876997"/>
    <w:rsid w:val="008776F1"/>
    <w:rsid w:val="0088277D"/>
    <w:rsid w:val="008830FC"/>
    <w:rsid w:val="0088494C"/>
    <w:rsid w:val="00885347"/>
    <w:rsid w:val="008854EF"/>
    <w:rsid w:val="0088742A"/>
    <w:rsid w:val="00890054"/>
    <w:rsid w:val="00890214"/>
    <w:rsid w:val="00890F13"/>
    <w:rsid w:val="0089228F"/>
    <w:rsid w:val="00892906"/>
    <w:rsid w:val="00894826"/>
    <w:rsid w:val="00894D5A"/>
    <w:rsid w:val="00895A59"/>
    <w:rsid w:val="0089684F"/>
    <w:rsid w:val="0089742F"/>
    <w:rsid w:val="008976CA"/>
    <w:rsid w:val="00897D39"/>
    <w:rsid w:val="008A078C"/>
    <w:rsid w:val="008A3E5A"/>
    <w:rsid w:val="008A4445"/>
    <w:rsid w:val="008A4B4A"/>
    <w:rsid w:val="008A6CB7"/>
    <w:rsid w:val="008A794B"/>
    <w:rsid w:val="008B095E"/>
    <w:rsid w:val="008B2619"/>
    <w:rsid w:val="008B2740"/>
    <w:rsid w:val="008B3891"/>
    <w:rsid w:val="008B3A89"/>
    <w:rsid w:val="008B3D19"/>
    <w:rsid w:val="008B489D"/>
    <w:rsid w:val="008B5954"/>
    <w:rsid w:val="008B61D8"/>
    <w:rsid w:val="008C1232"/>
    <w:rsid w:val="008C29A2"/>
    <w:rsid w:val="008C33C0"/>
    <w:rsid w:val="008C420E"/>
    <w:rsid w:val="008C5705"/>
    <w:rsid w:val="008D0928"/>
    <w:rsid w:val="008D1E30"/>
    <w:rsid w:val="008D2BE1"/>
    <w:rsid w:val="008D3244"/>
    <w:rsid w:val="008D3B6F"/>
    <w:rsid w:val="008D4F73"/>
    <w:rsid w:val="008D54DC"/>
    <w:rsid w:val="008D61D2"/>
    <w:rsid w:val="008D6E31"/>
    <w:rsid w:val="008D7776"/>
    <w:rsid w:val="008E117D"/>
    <w:rsid w:val="008E1668"/>
    <w:rsid w:val="008E3D3E"/>
    <w:rsid w:val="008E48D3"/>
    <w:rsid w:val="008E4F90"/>
    <w:rsid w:val="008E59B3"/>
    <w:rsid w:val="008E6C28"/>
    <w:rsid w:val="008F28BB"/>
    <w:rsid w:val="008F2AC0"/>
    <w:rsid w:val="008F3192"/>
    <w:rsid w:val="008F4209"/>
    <w:rsid w:val="008F4250"/>
    <w:rsid w:val="008F4B15"/>
    <w:rsid w:val="008F62A6"/>
    <w:rsid w:val="008F6339"/>
    <w:rsid w:val="008F6CD5"/>
    <w:rsid w:val="008F6E83"/>
    <w:rsid w:val="008F7251"/>
    <w:rsid w:val="008F7712"/>
    <w:rsid w:val="00900670"/>
    <w:rsid w:val="00900D1D"/>
    <w:rsid w:val="00901995"/>
    <w:rsid w:val="00901DD0"/>
    <w:rsid w:val="00901E96"/>
    <w:rsid w:val="009022D3"/>
    <w:rsid w:val="00903219"/>
    <w:rsid w:val="00904981"/>
    <w:rsid w:val="00904A6D"/>
    <w:rsid w:val="00906026"/>
    <w:rsid w:val="00907A5F"/>
    <w:rsid w:val="00907ABD"/>
    <w:rsid w:val="009127B6"/>
    <w:rsid w:val="00912ACD"/>
    <w:rsid w:val="00912B9D"/>
    <w:rsid w:val="0091502F"/>
    <w:rsid w:val="0091513F"/>
    <w:rsid w:val="009154A2"/>
    <w:rsid w:val="00915DFC"/>
    <w:rsid w:val="00915EE5"/>
    <w:rsid w:val="00916487"/>
    <w:rsid w:val="00917EFF"/>
    <w:rsid w:val="00920275"/>
    <w:rsid w:val="009217B8"/>
    <w:rsid w:val="00923100"/>
    <w:rsid w:val="00923D4F"/>
    <w:rsid w:val="009271B4"/>
    <w:rsid w:val="0092778C"/>
    <w:rsid w:val="009302EA"/>
    <w:rsid w:val="00931546"/>
    <w:rsid w:val="009315E1"/>
    <w:rsid w:val="0093451F"/>
    <w:rsid w:val="00934E29"/>
    <w:rsid w:val="00935820"/>
    <w:rsid w:val="00935D69"/>
    <w:rsid w:val="0093653C"/>
    <w:rsid w:val="00936DDE"/>
    <w:rsid w:val="00936F35"/>
    <w:rsid w:val="0093700E"/>
    <w:rsid w:val="00937A78"/>
    <w:rsid w:val="009407AD"/>
    <w:rsid w:val="00940A61"/>
    <w:rsid w:val="009413A8"/>
    <w:rsid w:val="00941785"/>
    <w:rsid w:val="00943841"/>
    <w:rsid w:val="00943A34"/>
    <w:rsid w:val="00943F38"/>
    <w:rsid w:val="00944D9A"/>
    <w:rsid w:val="00945990"/>
    <w:rsid w:val="00947AE0"/>
    <w:rsid w:val="00950A4B"/>
    <w:rsid w:val="00950CD7"/>
    <w:rsid w:val="00952799"/>
    <w:rsid w:val="00952FB6"/>
    <w:rsid w:val="00954782"/>
    <w:rsid w:val="009547F8"/>
    <w:rsid w:val="00956483"/>
    <w:rsid w:val="009567B3"/>
    <w:rsid w:val="009621F6"/>
    <w:rsid w:val="009625C5"/>
    <w:rsid w:val="0096277F"/>
    <w:rsid w:val="009630F1"/>
    <w:rsid w:val="00963315"/>
    <w:rsid w:val="0096512F"/>
    <w:rsid w:val="0096693D"/>
    <w:rsid w:val="009671A0"/>
    <w:rsid w:val="00967894"/>
    <w:rsid w:val="00970DCA"/>
    <w:rsid w:val="009743F4"/>
    <w:rsid w:val="0097499E"/>
    <w:rsid w:val="00974D42"/>
    <w:rsid w:val="00974EAE"/>
    <w:rsid w:val="00975664"/>
    <w:rsid w:val="00975DED"/>
    <w:rsid w:val="0097725F"/>
    <w:rsid w:val="00980283"/>
    <w:rsid w:val="009820FE"/>
    <w:rsid w:val="00983453"/>
    <w:rsid w:val="00983735"/>
    <w:rsid w:val="009864C8"/>
    <w:rsid w:val="00987EBE"/>
    <w:rsid w:val="00990A21"/>
    <w:rsid w:val="00991078"/>
    <w:rsid w:val="00991AFE"/>
    <w:rsid w:val="00993ABF"/>
    <w:rsid w:val="00994DCC"/>
    <w:rsid w:val="009960F4"/>
    <w:rsid w:val="00997165"/>
    <w:rsid w:val="009A2E7E"/>
    <w:rsid w:val="009A54ED"/>
    <w:rsid w:val="009A6914"/>
    <w:rsid w:val="009A714C"/>
    <w:rsid w:val="009A7EDB"/>
    <w:rsid w:val="009B054D"/>
    <w:rsid w:val="009B1751"/>
    <w:rsid w:val="009B1F27"/>
    <w:rsid w:val="009B2B9B"/>
    <w:rsid w:val="009B3030"/>
    <w:rsid w:val="009B313A"/>
    <w:rsid w:val="009B3FD6"/>
    <w:rsid w:val="009B45D6"/>
    <w:rsid w:val="009B53F9"/>
    <w:rsid w:val="009B633D"/>
    <w:rsid w:val="009B655B"/>
    <w:rsid w:val="009B7057"/>
    <w:rsid w:val="009B7295"/>
    <w:rsid w:val="009C04B7"/>
    <w:rsid w:val="009C0EED"/>
    <w:rsid w:val="009C2C5C"/>
    <w:rsid w:val="009C3AFD"/>
    <w:rsid w:val="009C40D6"/>
    <w:rsid w:val="009C728A"/>
    <w:rsid w:val="009C7899"/>
    <w:rsid w:val="009D0604"/>
    <w:rsid w:val="009D16CD"/>
    <w:rsid w:val="009D4A5D"/>
    <w:rsid w:val="009D4C1E"/>
    <w:rsid w:val="009D5B66"/>
    <w:rsid w:val="009D62A5"/>
    <w:rsid w:val="009E0603"/>
    <w:rsid w:val="009E09FA"/>
    <w:rsid w:val="009E0A38"/>
    <w:rsid w:val="009E32BF"/>
    <w:rsid w:val="009E5731"/>
    <w:rsid w:val="009E58E8"/>
    <w:rsid w:val="009E5C96"/>
    <w:rsid w:val="009E6336"/>
    <w:rsid w:val="009F06D2"/>
    <w:rsid w:val="009F0DA6"/>
    <w:rsid w:val="009F0F49"/>
    <w:rsid w:val="009F146F"/>
    <w:rsid w:val="009F2CF6"/>
    <w:rsid w:val="009F3F85"/>
    <w:rsid w:val="009F51E5"/>
    <w:rsid w:val="009F539D"/>
    <w:rsid w:val="009F5FDF"/>
    <w:rsid w:val="009F653B"/>
    <w:rsid w:val="009F7144"/>
    <w:rsid w:val="00A00C16"/>
    <w:rsid w:val="00A00FE2"/>
    <w:rsid w:val="00A012FF"/>
    <w:rsid w:val="00A02DD2"/>
    <w:rsid w:val="00A03473"/>
    <w:rsid w:val="00A04239"/>
    <w:rsid w:val="00A06BB2"/>
    <w:rsid w:val="00A06FF0"/>
    <w:rsid w:val="00A108F0"/>
    <w:rsid w:val="00A11D20"/>
    <w:rsid w:val="00A1251B"/>
    <w:rsid w:val="00A13540"/>
    <w:rsid w:val="00A13B71"/>
    <w:rsid w:val="00A140F7"/>
    <w:rsid w:val="00A14225"/>
    <w:rsid w:val="00A159D8"/>
    <w:rsid w:val="00A17185"/>
    <w:rsid w:val="00A20A69"/>
    <w:rsid w:val="00A22D0D"/>
    <w:rsid w:val="00A23D46"/>
    <w:rsid w:val="00A251FA"/>
    <w:rsid w:val="00A25728"/>
    <w:rsid w:val="00A30F3A"/>
    <w:rsid w:val="00A32A84"/>
    <w:rsid w:val="00A32C94"/>
    <w:rsid w:val="00A331F5"/>
    <w:rsid w:val="00A335C1"/>
    <w:rsid w:val="00A33C5B"/>
    <w:rsid w:val="00A34912"/>
    <w:rsid w:val="00A376E4"/>
    <w:rsid w:val="00A40191"/>
    <w:rsid w:val="00A416F6"/>
    <w:rsid w:val="00A41B93"/>
    <w:rsid w:val="00A42505"/>
    <w:rsid w:val="00A42FC3"/>
    <w:rsid w:val="00A433AD"/>
    <w:rsid w:val="00A435F6"/>
    <w:rsid w:val="00A44BE3"/>
    <w:rsid w:val="00A459AE"/>
    <w:rsid w:val="00A470FB"/>
    <w:rsid w:val="00A47AC0"/>
    <w:rsid w:val="00A515CD"/>
    <w:rsid w:val="00A5172E"/>
    <w:rsid w:val="00A52B37"/>
    <w:rsid w:val="00A532D4"/>
    <w:rsid w:val="00A54408"/>
    <w:rsid w:val="00A54E07"/>
    <w:rsid w:val="00A54E9A"/>
    <w:rsid w:val="00A624CE"/>
    <w:rsid w:val="00A62B7E"/>
    <w:rsid w:val="00A63217"/>
    <w:rsid w:val="00A6324E"/>
    <w:rsid w:val="00A65F09"/>
    <w:rsid w:val="00A660B6"/>
    <w:rsid w:val="00A67AF9"/>
    <w:rsid w:val="00A71B76"/>
    <w:rsid w:val="00A729DD"/>
    <w:rsid w:val="00A72B70"/>
    <w:rsid w:val="00A72ECA"/>
    <w:rsid w:val="00A73B70"/>
    <w:rsid w:val="00A73F68"/>
    <w:rsid w:val="00A74294"/>
    <w:rsid w:val="00A74DE3"/>
    <w:rsid w:val="00A751BC"/>
    <w:rsid w:val="00A75C2C"/>
    <w:rsid w:val="00A7635F"/>
    <w:rsid w:val="00A77331"/>
    <w:rsid w:val="00A82A4E"/>
    <w:rsid w:val="00A833F3"/>
    <w:rsid w:val="00A83770"/>
    <w:rsid w:val="00A84C0F"/>
    <w:rsid w:val="00A84EC5"/>
    <w:rsid w:val="00A860D3"/>
    <w:rsid w:val="00A933D8"/>
    <w:rsid w:val="00A9394F"/>
    <w:rsid w:val="00A948E7"/>
    <w:rsid w:val="00A94B13"/>
    <w:rsid w:val="00A9500C"/>
    <w:rsid w:val="00A9690E"/>
    <w:rsid w:val="00A97433"/>
    <w:rsid w:val="00AA08A2"/>
    <w:rsid w:val="00AA0F7B"/>
    <w:rsid w:val="00AA1A2E"/>
    <w:rsid w:val="00AA530B"/>
    <w:rsid w:val="00AA5C5E"/>
    <w:rsid w:val="00AA7143"/>
    <w:rsid w:val="00AA7252"/>
    <w:rsid w:val="00AA77B5"/>
    <w:rsid w:val="00AA7925"/>
    <w:rsid w:val="00AB0568"/>
    <w:rsid w:val="00AB0D3F"/>
    <w:rsid w:val="00AB0FEA"/>
    <w:rsid w:val="00AB110E"/>
    <w:rsid w:val="00AB4589"/>
    <w:rsid w:val="00AB466C"/>
    <w:rsid w:val="00AB534D"/>
    <w:rsid w:val="00AB56DD"/>
    <w:rsid w:val="00AB61ED"/>
    <w:rsid w:val="00AB65D7"/>
    <w:rsid w:val="00AB66B2"/>
    <w:rsid w:val="00AB7201"/>
    <w:rsid w:val="00AC034C"/>
    <w:rsid w:val="00AC1354"/>
    <w:rsid w:val="00AC38D3"/>
    <w:rsid w:val="00AD045E"/>
    <w:rsid w:val="00AD14C7"/>
    <w:rsid w:val="00AD29C2"/>
    <w:rsid w:val="00AD337F"/>
    <w:rsid w:val="00AD3A18"/>
    <w:rsid w:val="00AD5174"/>
    <w:rsid w:val="00AD5908"/>
    <w:rsid w:val="00AE23AE"/>
    <w:rsid w:val="00AE279D"/>
    <w:rsid w:val="00AE27BF"/>
    <w:rsid w:val="00AE2DA1"/>
    <w:rsid w:val="00AE2E3A"/>
    <w:rsid w:val="00AE7B74"/>
    <w:rsid w:val="00AF190C"/>
    <w:rsid w:val="00AF1B23"/>
    <w:rsid w:val="00AF289A"/>
    <w:rsid w:val="00AF2E11"/>
    <w:rsid w:val="00AF59E6"/>
    <w:rsid w:val="00B01E69"/>
    <w:rsid w:val="00B04016"/>
    <w:rsid w:val="00B07F9D"/>
    <w:rsid w:val="00B07FB6"/>
    <w:rsid w:val="00B10419"/>
    <w:rsid w:val="00B11241"/>
    <w:rsid w:val="00B13D64"/>
    <w:rsid w:val="00B14C6F"/>
    <w:rsid w:val="00B1619B"/>
    <w:rsid w:val="00B16EFD"/>
    <w:rsid w:val="00B1728C"/>
    <w:rsid w:val="00B17AA7"/>
    <w:rsid w:val="00B2115E"/>
    <w:rsid w:val="00B22213"/>
    <w:rsid w:val="00B22E46"/>
    <w:rsid w:val="00B26460"/>
    <w:rsid w:val="00B2703C"/>
    <w:rsid w:val="00B2736D"/>
    <w:rsid w:val="00B326DC"/>
    <w:rsid w:val="00B32F4C"/>
    <w:rsid w:val="00B34EDA"/>
    <w:rsid w:val="00B36F79"/>
    <w:rsid w:val="00B37134"/>
    <w:rsid w:val="00B40669"/>
    <w:rsid w:val="00B40E2B"/>
    <w:rsid w:val="00B41873"/>
    <w:rsid w:val="00B4365E"/>
    <w:rsid w:val="00B45030"/>
    <w:rsid w:val="00B45C66"/>
    <w:rsid w:val="00B46890"/>
    <w:rsid w:val="00B474BE"/>
    <w:rsid w:val="00B478BD"/>
    <w:rsid w:val="00B47AE3"/>
    <w:rsid w:val="00B507A2"/>
    <w:rsid w:val="00B508B2"/>
    <w:rsid w:val="00B50F0C"/>
    <w:rsid w:val="00B51021"/>
    <w:rsid w:val="00B514A7"/>
    <w:rsid w:val="00B51E58"/>
    <w:rsid w:val="00B52340"/>
    <w:rsid w:val="00B5308F"/>
    <w:rsid w:val="00B53B72"/>
    <w:rsid w:val="00B54EDE"/>
    <w:rsid w:val="00B560BE"/>
    <w:rsid w:val="00B56516"/>
    <w:rsid w:val="00B56878"/>
    <w:rsid w:val="00B56D0A"/>
    <w:rsid w:val="00B60171"/>
    <w:rsid w:val="00B6278A"/>
    <w:rsid w:val="00B6338F"/>
    <w:rsid w:val="00B6504D"/>
    <w:rsid w:val="00B6571B"/>
    <w:rsid w:val="00B67A20"/>
    <w:rsid w:val="00B705A7"/>
    <w:rsid w:val="00B70663"/>
    <w:rsid w:val="00B708AC"/>
    <w:rsid w:val="00B71C43"/>
    <w:rsid w:val="00B71C88"/>
    <w:rsid w:val="00B72FA6"/>
    <w:rsid w:val="00B73206"/>
    <w:rsid w:val="00B74131"/>
    <w:rsid w:val="00B762F0"/>
    <w:rsid w:val="00B767C4"/>
    <w:rsid w:val="00B7718B"/>
    <w:rsid w:val="00B77249"/>
    <w:rsid w:val="00B80280"/>
    <w:rsid w:val="00B811F2"/>
    <w:rsid w:val="00B815C8"/>
    <w:rsid w:val="00B84B7A"/>
    <w:rsid w:val="00B862F1"/>
    <w:rsid w:val="00B86C96"/>
    <w:rsid w:val="00B87C8C"/>
    <w:rsid w:val="00B90971"/>
    <w:rsid w:val="00B91310"/>
    <w:rsid w:val="00B91DC5"/>
    <w:rsid w:val="00B92C5B"/>
    <w:rsid w:val="00B94678"/>
    <w:rsid w:val="00B95531"/>
    <w:rsid w:val="00B96E1C"/>
    <w:rsid w:val="00B97E9A"/>
    <w:rsid w:val="00BA118B"/>
    <w:rsid w:val="00BA1414"/>
    <w:rsid w:val="00BA18FB"/>
    <w:rsid w:val="00BA294F"/>
    <w:rsid w:val="00BA356C"/>
    <w:rsid w:val="00BA3D91"/>
    <w:rsid w:val="00BA45AA"/>
    <w:rsid w:val="00BA60B9"/>
    <w:rsid w:val="00BA65FF"/>
    <w:rsid w:val="00BA6870"/>
    <w:rsid w:val="00BA6E52"/>
    <w:rsid w:val="00BA76C5"/>
    <w:rsid w:val="00BB1259"/>
    <w:rsid w:val="00BB1E30"/>
    <w:rsid w:val="00BB450D"/>
    <w:rsid w:val="00BB497C"/>
    <w:rsid w:val="00BB5949"/>
    <w:rsid w:val="00BB5B22"/>
    <w:rsid w:val="00BB5B82"/>
    <w:rsid w:val="00BB6881"/>
    <w:rsid w:val="00BB68B6"/>
    <w:rsid w:val="00BB6A40"/>
    <w:rsid w:val="00BB71AD"/>
    <w:rsid w:val="00BB71BE"/>
    <w:rsid w:val="00BB7DFB"/>
    <w:rsid w:val="00BC0260"/>
    <w:rsid w:val="00BC0801"/>
    <w:rsid w:val="00BC1F98"/>
    <w:rsid w:val="00BC2923"/>
    <w:rsid w:val="00BC31C0"/>
    <w:rsid w:val="00BC37EA"/>
    <w:rsid w:val="00BC3F9C"/>
    <w:rsid w:val="00BC45E2"/>
    <w:rsid w:val="00BC4DC5"/>
    <w:rsid w:val="00BC7DBF"/>
    <w:rsid w:val="00BD0F24"/>
    <w:rsid w:val="00BD1376"/>
    <w:rsid w:val="00BD1A37"/>
    <w:rsid w:val="00BD24EE"/>
    <w:rsid w:val="00BD5144"/>
    <w:rsid w:val="00BD5865"/>
    <w:rsid w:val="00BD615A"/>
    <w:rsid w:val="00BE102B"/>
    <w:rsid w:val="00BE123E"/>
    <w:rsid w:val="00BE30D2"/>
    <w:rsid w:val="00BE56A2"/>
    <w:rsid w:val="00BE5C2C"/>
    <w:rsid w:val="00BE619A"/>
    <w:rsid w:val="00BF5235"/>
    <w:rsid w:val="00BF565E"/>
    <w:rsid w:val="00BF57D1"/>
    <w:rsid w:val="00BF6013"/>
    <w:rsid w:val="00BF6239"/>
    <w:rsid w:val="00C0005D"/>
    <w:rsid w:val="00C00667"/>
    <w:rsid w:val="00C00E77"/>
    <w:rsid w:val="00C013F8"/>
    <w:rsid w:val="00C0222F"/>
    <w:rsid w:val="00C04502"/>
    <w:rsid w:val="00C04CA3"/>
    <w:rsid w:val="00C05059"/>
    <w:rsid w:val="00C054B4"/>
    <w:rsid w:val="00C07952"/>
    <w:rsid w:val="00C07E58"/>
    <w:rsid w:val="00C10049"/>
    <w:rsid w:val="00C100D6"/>
    <w:rsid w:val="00C119BB"/>
    <w:rsid w:val="00C11C16"/>
    <w:rsid w:val="00C1252A"/>
    <w:rsid w:val="00C12BB9"/>
    <w:rsid w:val="00C13351"/>
    <w:rsid w:val="00C142B7"/>
    <w:rsid w:val="00C1556B"/>
    <w:rsid w:val="00C17789"/>
    <w:rsid w:val="00C2082C"/>
    <w:rsid w:val="00C20FE1"/>
    <w:rsid w:val="00C2393C"/>
    <w:rsid w:val="00C23E2A"/>
    <w:rsid w:val="00C2500B"/>
    <w:rsid w:val="00C25065"/>
    <w:rsid w:val="00C25A8B"/>
    <w:rsid w:val="00C2607B"/>
    <w:rsid w:val="00C27504"/>
    <w:rsid w:val="00C30F6D"/>
    <w:rsid w:val="00C3127B"/>
    <w:rsid w:val="00C316C6"/>
    <w:rsid w:val="00C32E8B"/>
    <w:rsid w:val="00C339A5"/>
    <w:rsid w:val="00C33D34"/>
    <w:rsid w:val="00C347A4"/>
    <w:rsid w:val="00C34E0A"/>
    <w:rsid w:val="00C4067D"/>
    <w:rsid w:val="00C42086"/>
    <w:rsid w:val="00C4322F"/>
    <w:rsid w:val="00C43A7F"/>
    <w:rsid w:val="00C43C65"/>
    <w:rsid w:val="00C44E63"/>
    <w:rsid w:val="00C45388"/>
    <w:rsid w:val="00C46D8A"/>
    <w:rsid w:val="00C46E40"/>
    <w:rsid w:val="00C47CA9"/>
    <w:rsid w:val="00C5201B"/>
    <w:rsid w:val="00C52B87"/>
    <w:rsid w:val="00C53264"/>
    <w:rsid w:val="00C5503B"/>
    <w:rsid w:val="00C554D8"/>
    <w:rsid w:val="00C567B1"/>
    <w:rsid w:val="00C57220"/>
    <w:rsid w:val="00C6123D"/>
    <w:rsid w:val="00C61516"/>
    <w:rsid w:val="00C6285D"/>
    <w:rsid w:val="00C630D9"/>
    <w:rsid w:val="00C6357A"/>
    <w:rsid w:val="00C64091"/>
    <w:rsid w:val="00C642A1"/>
    <w:rsid w:val="00C64721"/>
    <w:rsid w:val="00C65A97"/>
    <w:rsid w:val="00C67C28"/>
    <w:rsid w:val="00C701FB"/>
    <w:rsid w:val="00C70288"/>
    <w:rsid w:val="00C70DC0"/>
    <w:rsid w:val="00C71769"/>
    <w:rsid w:val="00C71D86"/>
    <w:rsid w:val="00C7445D"/>
    <w:rsid w:val="00C7472A"/>
    <w:rsid w:val="00C75FA9"/>
    <w:rsid w:val="00C76822"/>
    <w:rsid w:val="00C76E77"/>
    <w:rsid w:val="00C774D1"/>
    <w:rsid w:val="00C77A95"/>
    <w:rsid w:val="00C8067D"/>
    <w:rsid w:val="00C80708"/>
    <w:rsid w:val="00C807F2"/>
    <w:rsid w:val="00C8143B"/>
    <w:rsid w:val="00C816A7"/>
    <w:rsid w:val="00C81976"/>
    <w:rsid w:val="00C83EE5"/>
    <w:rsid w:val="00C84231"/>
    <w:rsid w:val="00C8672B"/>
    <w:rsid w:val="00C86D6A"/>
    <w:rsid w:val="00C86F68"/>
    <w:rsid w:val="00C93FE5"/>
    <w:rsid w:val="00C94E5E"/>
    <w:rsid w:val="00C94FAD"/>
    <w:rsid w:val="00C9538F"/>
    <w:rsid w:val="00C9584D"/>
    <w:rsid w:val="00C96F55"/>
    <w:rsid w:val="00C97DF1"/>
    <w:rsid w:val="00CA08BE"/>
    <w:rsid w:val="00CA0AEB"/>
    <w:rsid w:val="00CA2691"/>
    <w:rsid w:val="00CA3F79"/>
    <w:rsid w:val="00CA4A5D"/>
    <w:rsid w:val="00CA6D2C"/>
    <w:rsid w:val="00CA7383"/>
    <w:rsid w:val="00CB0184"/>
    <w:rsid w:val="00CB0999"/>
    <w:rsid w:val="00CB0AC8"/>
    <w:rsid w:val="00CB0C36"/>
    <w:rsid w:val="00CB1EFA"/>
    <w:rsid w:val="00CB22B7"/>
    <w:rsid w:val="00CB43AE"/>
    <w:rsid w:val="00CB5DC7"/>
    <w:rsid w:val="00CB7A3A"/>
    <w:rsid w:val="00CC35C8"/>
    <w:rsid w:val="00CC4666"/>
    <w:rsid w:val="00CC4985"/>
    <w:rsid w:val="00CC7139"/>
    <w:rsid w:val="00CD06FB"/>
    <w:rsid w:val="00CD0FB6"/>
    <w:rsid w:val="00CD1964"/>
    <w:rsid w:val="00CD1CE6"/>
    <w:rsid w:val="00CD2B9A"/>
    <w:rsid w:val="00CD57D3"/>
    <w:rsid w:val="00CD6565"/>
    <w:rsid w:val="00CD6EDA"/>
    <w:rsid w:val="00CD7D5C"/>
    <w:rsid w:val="00CE1FBD"/>
    <w:rsid w:val="00CE2DC1"/>
    <w:rsid w:val="00CE3C89"/>
    <w:rsid w:val="00CE3CF4"/>
    <w:rsid w:val="00CE5E66"/>
    <w:rsid w:val="00CF08A6"/>
    <w:rsid w:val="00CF1B07"/>
    <w:rsid w:val="00CF24BD"/>
    <w:rsid w:val="00CF37B3"/>
    <w:rsid w:val="00CF3C7A"/>
    <w:rsid w:val="00CF5211"/>
    <w:rsid w:val="00CF5687"/>
    <w:rsid w:val="00CF5F51"/>
    <w:rsid w:val="00CF6008"/>
    <w:rsid w:val="00D005B0"/>
    <w:rsid w:val="00D02406"/>
    <w:rsid w:val="00D034D9"/>
    <w:rsid w:val="00D05522"/>
    <w:rsid w:val="00D05652"/>
    <w:rsid w:val="00D068C2"/>
    <w:rsid w:val="00D06C2C"/>
    <w:rsid w:val="00D0787D"/>
    <w:rsid w:val="00D07A9E"/>
    <w:rsid w:val="00D10252"/>
    <w:rsid w:val="00D10B8C"/>
    <w:rsid w:val="00D11511"/>
    <w:rsid w:val="00D143B0"/>
    <w:rsid w:val="00D15574"/>
    <w:rsid w:val="00D204FA"/>
    <w:rsid w:val="00D21E27"/>
    <w:rsid w:val="00D22B8C"/>
    <w:rsid w:val="00D23308"/>
    <w:rsid w:val="00D23366"/>
    <w:rsid w:val="00D25103"/>
    <w:rsid w:val="00D25882"/>
    <w:rsid w:val="00D25CBA"/>
    <w:rsid w:val="00D26EC7"/>
    <w:rsid w:val="00D277AC"/>
    <w:rsid w:val="00D27B3A"/>
    <w:rsid w:val="00D305F7"/>
    <w:rsid w:val="00D3065E"/>
    <w:rsid w:val="00D31698"/>
    <w:rsid w:val="00D32005"/>
    <w:rsid w:val="00D32117"/>
    <w:rsid w:val="00D32388"/>
    <w:rsid w:val="00D3252F"/>
    <w:rsid w:val="00D33FBF"/>
    <w:rsid w:val="00D35232"/>
    <w:rsid w:val="00D40133"/>
    <w:rsid w:val="00D40422"/>
    <w:rsid w:val="00D41067"/>
    <w:rsid w:val="00D42AD6"/>
    <w:rsid w:val="00D44F15"/>
    <w:rsid w:val="00D45E90"/>
    <w:rsid w:val="00D46C26"/>
    <w:rsid w:val="00D46E96"/>
    <w:rsid w:val="00D51573"/>
    <w:rsid w:val="00D515D9"/>
    <w:rsid w:val="00D516B1"/>
    <w:rsid w:val="00D51739"/>
    <w:rsid w:val="00D52337"/>
    <w:rsid w:val="00D523BE"/>
    <w:rsid w:val="00D533F7"/>
    <w:rsid w:val="00D53E08"/>
    <w:rsid w:val="00D54F9C"/>
    <w:rsid w:val="00D55077"/>
    <w:rsid w:val="00D552E0"/>
    <w:rsid w:val="00D554D8"/>
    <w:rsid w:val="00D55891"/>
    <w:rsid w:val="00D62940"/>
    <w:rsid w:val="00D62C2F"/>
    <w:rsid w:val="00D636C1"/>
    <w:rsid w:val="00D64496"/>
    <w:rsid w:val="00D64B41"/>
    <w:rsid w:val="00D6527B"/>
    <w:rsid w:val="00D65460"/>
    <w:rsid w:val="00D70B20"/>
    <w:rsid w:val="00D70C02"/>
    <w:rsid w:val="00D71482"/>
    <w:rsid w:val="00D754C3"/>
    <w:rsid w:val="00D75BC6"/>
    <w:rsid w:val="00D75FE6"/>
    <w:rsid w:val="00D75FF9"/>
    <w:rsid w:val="00D76975"/>
    <w:rsid w:val="00D8009D"/>
    <w:rsid w:val="00D8019C"/>
    <w:rsid w:val="00D83D9A"/>
    <w:rsid w:val="00D84AD7"/>
    <w:rsid w:val="00D857C6"/>
    <w:rsid w:val="00D85EAE"/>
    <w:rsid w:val="00D868B8"/>
    <w:rsid w:val="00D87C8D"/>
    <w:rsid w:val="00D91292"/>
    <w:rsid w:val="00D917E3"/>
    <w:rsid w:val="00D94E62"/>
    <w:rsid w:val="00D95002"/>
    <w:rsid w:val="00D95BE4"/>
    <w:rsid w:val="00D96965"/>
    <w:rsid w:val="00D96FDA"/>
    <w:rsid w:val="00D97CFE"/>
    <w:rsid w:val="00DA16C0"/>
    <w:rsid w:val="00DA2A44"/>
    <w:rsid w:val="00DA2FC8"/>
    <w:rsid w:val="00DA5DDC"/>
    <w:rsid w:val="00DA657F"/>
    <w:rsid w:val="00DB0D9D"/>
    <w:rsid w:val="00DB1300"/>
    <w:rsid w:val="00DB1A0A"/>
    <w:rsid w:val="00DB314F"/>
    <w:rsid w:val="00DB35B0"/>
    <w:rsid w:val="00DB3A28"/>
    <w:rsid w:val="00DB56F8"/>
    <w:rsid w:val="00DB6714"/>
    <w:rsid w:val="00DB6E25"/>
    <w:rsid w:val="00DB7ED1"/>
    <w:rsid w:val="00DC0F9B"/>
    <w:rsid w:val="00DC18D8"/>
    <w:rsid w:val="00DC1A21"/>
    <w:rsid w:val="00DC294C"/>
    <w:rsid w:val="00DC5242"/>
    <w:rsid w:val="00DD1315"/>
    <w:rsid w:val="00DD1AE1"/>
    <w:rsid w:val="00DD2589"/>
    <w:rsid w:val="00DD2BC9"/>
    <w:rsid w:val="00DD2D2B"/>
    <w:rsid w:val="00DD3485"/>
    <w:rsid w:val="00DD4805"/>
    <w:rsid w:val="00DD4BAB"/>
    <w:rsid w:val="00DD503E"/>
    <w:rsid w:val="00DD6BC2"/>
    <w:rsid w:val="00DE10A3"/>
    <w:rsid w:val="00DE28B7"/>
    <w:rsid w:val="00DE3761"/>
    <w:rsid w:val="00DE3BA2"/>
    <w:rsid w:val="00DE3CAE"/>
    <w:rsid w:val="00DE3E4C"/>
    <w:rsid w:val="00DE5E1B"/>
    <w:rsid w:val="00DE64A1"/>
    <w:rsid w:val="00DE7982"/>
    <w:rsid w:val="00DF3B00"/>
    <w:rsid w:val="00DF4A25"/>
    <w:rsid w:val="00DF6121"/>
    <w:rsid w:val="00DF71AD"/>
    <w:rsid w:val="00DF7CA6"/>
    <w:rsid w:val="00E009D7"/>
    <w:rsid w:val="00E00B5D"/>
    <w:rsid w:val="00E02943"/>
    <w:rsid w:val="00E06081"/>
    <w:rsid w:val="00E064C3"/>
    <w:rsid w:val="00E10CC6"/>
    <w:rsid w:val="00E11045"/>
    <w:rsid w:val="00E1285F"/>
    <w:rsid w:val="00E14861"/>
    <w:rsid w:val="00E148A9"/>
    <w:rsid w:val="00E152E2"/>
    <w:rsid w:val="00E15AF5"/>
    <w:rsid w:val="00E1603A"/>
    <w:rsid w:val="00E16BA0"/>
    <w:rsid w:val="00E16F04"/>
    <w:rsid w:val="00E170A0"/>
    <w:rsid w:val="00E17512"/>
    <w:rsid w:val="00E2007C"/>
    <w:rsid w:val="00E23169"/>
    <w:rsid w:val="00E238EF"/>
    <w:rsid w:val="00E25732"/>
    <w:rsid w:val="00E27EC6"/>
    <w:rsid w:val="00E30093"/>
    <w:rsid w:val="00E31CBC"/>
    <w:rsid w:val="00E32487"/>
    <w:rsid w:val="00E340A0"/>
    <w:rsid w:val="00E3519D"/>
    <w:rsid w:val="00E35A8C"/>
    <w:rsid w:val="00E37114"/>
    <w:rsid w:val="00E4080B"/>
    <w:rsid w:val="00E41EB0"/>
    <w:rsid w:val="00E42E69"/>
    <w:rsid w:val="00E43055"/>
    <w:rsid w:val="00E43DDC"/>
    <w:rsid w:val="00E4585C"/>
    <w:rsid w:val="00E45B76"/>
    <w:rsid w:val="00E45BFF"/>
    <w:rsid w:val="00E46A3F"/>
    <w:rsid w:val="00E4758F"/>
    <w:rsid w:val="00E47C56"/>
    <w:rsid w:val="00E509BA"/>
    <w:rsid w:val="00E5124B"/>
    <w:rsid w:val="00E51667"/>
    <w:rsid w:val="00E52063"/>
    <w:rsid w:val="00E5282B"/>
    <w:rsid w:val="00E5391E"/>
    <w:rsid w:val="00E546E7"/>
    <w:rsid w:val="00E54950"/>
    <w:rsid w:val="00E54BA1"/>
    <w:rsid w:val="00E5552C"/>
    <w:rsid w:val="00E56D1C"/>
    <w:rsid w:val="00E56ED0"/>
    <w:rsid w:val="00E578BF"/>
    <w:rsid w:val="00E61E51"/>
    <w:rsid w:val="00E62B5C"/>
    <w:rsid w:val="00E64A41"/>
    <w:rsid w:val="00E65359"/>
    <w:rsid w:val="00E65D74"/>
    <w:rsid w:val="00E671FB"/>
    <w:rsid w:val="00E67F98"/>
    <w:rsid w:val="00E708D6"/>
    <w:rsid w:val="00E70DF5"/>
    <w:rsid w:val="00E7186D"/>
    <w:rsid w:val="00E71FC8"/>
    <w:rsid w:val="00E7205D"/>
    <w:rsid w:val="00E73AC2"/>
    <w:rsid w:val="00E7470D"/>
    <w:rsid w:val="00E75B52"/>
    <w:rsid w:val="00E75C01"/>
    <w:rsid w:val="00E80108"/>
    <w:rsid w:val="00E81201"/>
    <w:rsid w:val="00E814FD"/>
    <w:rsid w:val="00E832F6"/>
    <w:rsid w:val="00E8413E"/>
    <w:rsid w:val="00E844B1"/>
    <w:rsid w:val="00E8619B"/>
    <w:rsid w:val="00E8684A"/>
    <w:rsid w:val="00E87187"/>
    <w:rsid w:val="00E877AE"/>
    <w:rsid w:val="00E87828"/>
    <w:rsid w:val="00E87CEB"/>
    <w:rsid w:val="00E90540"/>
    <w:rsid w:val="00E91684"/>
    <w:rsid w:val="00E965EA"/>
    <w:rsid w:val="00EA03D6"/>
    <w:rsid w:val="00EA0807"/>
    <w:rsid w:val="00EA0ABB"/>
    <w:rsid w:val="00EA0C37"/>
    <w:rsid w:val="00EA12B5"/>
    <w:rsid w:val="00EA1D8A"/>
    <w:rsid w:val="00EA34CF"/>
    <w:rsid w:val="00EA518F"/>
    <w:rsid w:val="00EA53BE"/>
    <w:rsid w:val="00EA70E7"/>
    <w:rsid w:val="00EA757B"/>
    <w:rsid w:val="00EA77E3"/>
    <w:rsid w:val="00EA7CC9"/>
    <w:rsid w:val="00EB1B54"/>
    <w:rsid w:val="00EB1B5C"/>
    <w:rsid w:val="00EB504C"/>
    <w:rsid w:val="00EB514C"/>
    <w:rsid w:val="00EB6082"/>
    <w:rsid w:val="00EB7B6A"/>
    <w:rsid w:val="00EC04D9"/>
    <w:rsid w:val="00EC09E3"/>
    <w:rsid w:val="00EC136C"/>
    <w:rsid w:val="00EC36C2"/>
    <w:rsid w:val="00EC4477"/>
    <w:rsid w:val="00EC5545"/>
    <w:rsid w:val="00EC5A2F"/>
    <w:rsid w:val="00EC67E9"/>
    <w:rsid w:val="00EC6AEC"/>
    <w:rsid w:val="00ED09A0"/>
    <w:rsid w:val="00ED0D9C"/>
    <w:rsid w:val="00ED1885"/>
    <w:rsid w:val="00ED309D"/>
    <w:rsid w:val="00ED30C1"/>
    <w:rsid w:val="00ED349C"/>
    <w:rsid w:val="00ED3A4B"/>
    <w:rsid w:val="00ED4A88"/>
    <w:rsid w:val="00ED635B"/>
    <w:rsid w:val="00EE1217"/>
    <w:rsid w:val="00EE1CFB"/>
    <w:rsid w:val="00EE60C8"/>
    <w:rsid w:val="00EF0839"/>
    <w:rsid w:val="00EF11C2"/>
    <w:rsid w:val="00EF1232"/>
    <w:rsid w:val="00EF12B8"/>
    <w:rsid w:val="00EF1A34"/>
    <w:rsid w:val="00EF2D75"/>
    <w:rsid w:val="00EF6858"/>
    <w:rsid w:val="00EF74A0"/>
    <w:rsid w:val="00EF7F24"/>
    <w:rsid w:val="00F00044"/>
    <w:rsid w:val="00F00755"/>
    <w:rsid w:val="00F00CD5"/>
    <w:rsid w:val="00F00F3D"/>
    <w:rsid w:val="00F02159"/>
    <w:rsid w:val="00F02D03"/>
    <w:rsid w:val="00F102CC"/>
    <w:rsid w:val="00F109DA"/>
    <w:rsid w:val="00F10FEF"/>
    <w:rsid w:val="00F11780"/>
    <w:rsid w:val="00F13E5F"/>
    <w:rsid w:val="00F14B42"/>
    <w:rsid w:val="00F204C7"/>
    <w:rsid w:val="00F21A6F"/>
    <w:rsid w:val="00F21BF3"/>
    <w:rsid w:val="00F2493C"/>
    <w:rsid w:val="00F3009C"/>
    <w:rsid w:val="00F303C8"/>
    <w:rsid w:val="00F31FF3"/>
    <w:rsid w:val="00F3453E"/>
    <w:rsid w:val="00F34938"/>
    <w:rsid w:val="00F35742"/>
    <w:rsid w:val="00F406FE"/>
    <w:rsid w:val="00F41274"/>
    <w:rsid w:val="00F417C2"/>
    <w:rsid w:val="00F4247B"/>
    <w:rsid w:val="00F4268D"/>
    <w:rsid w:val="00F430A4"/>
    <w:rsid w:val="00F43D29"/>
    <w:rsid w:val="00F444EE"/>
    <w:rsid w:val="00F4620E"/>
    <w:rsid w:val="00F4695C"/>
    <w:rsid w:val="00F4727C"/>
    <w:rsid w:val="00F47779"/>
    <w:rsid w:val="00F50783"/>
    <w:rsid w:val="00F50A25"/>
    <w:rsid w:val="00F50B7D"/>
    <w:rsid w:val="00F50D49"/>
    <w:rsid w:val="00F52228"/>
    <w:rsid w:val="00F52B2D"/>
    <w:rsid w:val="00F52EE5"/>
    <w:rsid w:val="00F5383A"/>
    <w:rsid w:val="00F5610F"/>
    <w:rsid w:val="00F56F8F"/>
    <w:rsid w:val="00F575E5"/>
    <w:rsid w:val="00F576D3"/>
    <w:rsid w:val="00F57790"/>
    <w:rsid w:val="00F578A3"/>
    <w:rsid w:val="00F57C70"/>
    <w:rsid w:val="00F57D2F"/>
    <w:rsid w:val="00F57D5C"/>
    <w:rsid w:val="00F61020"/>
    <w:rsid w:val="00F611B1"/>
    <w:rsid w:val="00F6272D"/>
    <w:rsid w:val="00F63300"/>
    <w:rsid w:val="00F6587D"/>
    <w:rsid w:val="00F65EC7"/>
    <w:rsid w:val="00F6625E"/>
    <w:rsid w:val="00F66D16"/>
    <w:rsid w:val="00F679D6"/>
    <w:rsid w:val="00F71DEF"/>
    <w:rsid w:val="00F71E94"/>
    <w:rsid w:val="00F728D5"/>
    <w:rsid w:val="00F72AA5"/>
    <w:rsid w:val="00F744DC"/>
    <w:rsid w:val="00F801E2"/>
    <w:rsid w:val="00F810F1"/>
    <w:rsid w:val="00F830A2"/>
    <w:rsid w:val="00F832BD"/>
    <w:rsid w:val="00F834F7"/>
    <w:rsid w:val="00F8357D"/>
    <w:rsid w:val="00F8495D"/>
    <w:rsid w:val="00F84AA1"/>
    <w:rsid w:val="00F85473"/>
    <w:rsid w:val="00F85719"/>
    <w:rsid w:val="00F87AFF"/>
    <w:rsid w:val="00F903D6"/>
    <w:rsid w:val="00F9166F"/>
    <w:rsid w:val="00F928EB"/>
    <w:rsid w:val="00F93F96"/>
    <w:rsid w:val="00F95A86"/>
    <w:rsid w:val="00F95F2B"/>
    <w:rsid w:val="00F97B3E"/>
    <w:rsid w:val="00F97CE2"/>
    <w:rsid w:val="00FA265A"/>
    <w:rsid w:val="00FA2EF9"/>
    <w:rsid w:val="00FA3CFE"/>
    <w:rsid w:val="00FA41F6"/>
    <w:rsid w:val="00FA787D"/>
    <w:rsid w:val="00FA7C64"/>
    <w:rsid w:val="00FA7FA2"/>
    <w:rsid w:val="00FB12D9"/>
    <w:rsid w:val="00FB287A"/>
    <w:rsid w:val="00FB3E09"/>
    <w:rsid w:val="00FB41FC"/>
    <w:rsid w:val="00FB5D53"/>
    <w:rsid w:val="00FB67D8"/>
    <w:rsid w:val="00FB7011"/>
    <w:rsid w:val="00FC1BA1"/>
    <w:rsid w:val="00FC2C41"/>
    <w:rsid w:val="00FC3432"/>
    <w:rsid w:val="00FC5061"/>
    <w:rsid w:val="00FC7837"/>
    <w:rsid w:val="00FC7CE4"/>
    <w:rsid w:val="00FD0759"/>
    <w:rsid w:val="00FD08D2"/>
    <w:rsid w:val="00FD0A4A"/>
    <w:rsid w:val="00FD3222"/>
    <w:rsid w:val="00FE2A43"/>
    <w:rsid w:val="00FE3BE7"/>
    <w:rsid w:val="00FE4170"/>
    <w:rsid w:val="00FE4A0D"/>
    <w:rsid w:val="00FE5173"/>
    <w:rsid w:val="00FE5745"/>
    <w:rsid w:val="00FE59FC"/>
    <w:rsid w:val="00FE6DB5"/>
    <w:rsid w:val="00FE7AA6"/>
    <w:rsid w:val="00FE7D0D"/>
    <w:rsid w:val="00FF099B"/>
    <w:rsid w:val="00FF2789"/>
    <w:rsid w:val="00FF4E3F"/>
    <w:rsid w:val="00FF6111"/>
    <w:rsid w:val="00FF6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966</Words>
  <Characters>5511</Characters>
  <Application>Microsoft Office Word</Application>
  <DocSecurity>0</DocSecurity>
  <Lines>45</Lines>
  <Paragraphs>12</Paragraphs>
  <ScaleCrop>false</ScaleCrop>
  <Company>RePack by SPecialiST</Company>
  <LinksUpToDate>false</LinksUpToDate>
  <CharactersWithSpaces>6465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Мариэтта Бердинадзе</dc:creator>
  <cp:lastModifiedBy>Мариэтта Бердинадзе</cp:lastModifiedBy>
  <cp:revision>1</cp:revision>
  <dcterms:created xsi:type="dcterms:W3CDTF">2017-01-06T18:55:00Z</dcterms:created>
  <dcterms:modified xsi:type="dcterms:W3CDTF">2017-01-06T18:55:00Z</dcterms:modified>
</cp:coreProperties>
</file>